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DDE" w:rsidRPr="00161DEC" w:rsidRDefault="003C3DDE" w:rsidP="003C3DDE">
      <w:pPr>
        <w:jc w:val="center"/>
        <w:rPr>
          <w:rFonts w:ascii="方正小标宋简体" w:eastAsia="方正小标宋简体"/>
          <w:sz w:val="44"/>
          <w:szCs w:val="44"/>
        </w:rPr>
      </w:pPr>
      <w:r w:rsidRPr="00161DEC">
        <w:rPr>
          <w:rFonts w:ascii="方正小标宋简体" w:eastAsia="方正小标宋简体" w:hint="eastAsia"/>
          <w:sz w:val="44"/>
          <w:szCs w:val="44"/>
        </w:rPr>
        <w:t>创业培训机构年度报告</w:t>
      </w:r>
    </w:p>
    <w:p w:rsidR="003C3DDE" w:rsidRPr="00161DEC" w:rsidRDefault="003C3DDE" w:rsidP="00863960">
      <w:pPr>
        <w:spacing w:beforeLines="100"/>
        <w:jc w:val="center"/>
        <w:rPr>
          <w:rFonts w:ascii="楷体_GB2312" w:eastAsia="楷体_GB2312" w:hAnsi="黑体" w:cs="宋体"/>
          <w:b/>
          <w:kern w:val="0"/>
          <w:sz w:val="32"/>
          <w:szCs w:val="32"/>
        </w:rPr>
      </w:pPr>
      <w:r w:rsidRPr="00161DEC">
        <w:rPr>
          <w:rFonts w:ascii="楷体_GB2312" w:eastAsia="楷体_GB2312" w:hint="eastAsia"/>
          <w:b/>
          <w:sz w:val="32"/>
          <w:szCs w:val="32"/>
        </w:rPr>
        <w:t>（ 2016 年度）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7760"/>
      </w:tblGrid>
      <w:tr w:rsidR="003C3DDE" w:rsidRPr="00161DEC" w:rsidTr="00934BA4">
        <w:trPr>
          <w:trHeight w:val="4722"/>
        </w:trPr>
        <w:tc>
          <w:tcPr>
            <w:tcW w:w="1526" w:type="dxa"/>
            <w:vAlign w:val="center"/>
          </w:tcPr>
          <w:p w:rsidR="003C3DDE" w:rsidRPr="00161DEC" w:rsidRDefault="003C3DDE" w:rsidP="00C1542E">
            <w:pPr>
              <w:jc w:val="center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机构</w:t>
            </w:r>
          </w:p>
          <w:p w:rsidR="003C3DDE" w:rsidRPr="00161DEC" w:rsidRDefault="003C3DDE" w:rsidP="00C1542E">
            <w:pPr>
              <w:jc w:val="center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基本</w:t>
            </w:r>
          </w:p>
          <w:p w:rsidR="003C3DDE" w:rsidRPr="00161DEC" w:rsidRDefault="003C3DDE" w:rsidP="00C1542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7760" w:type="dxa"/>
          </w:tcPr>
          <w:p w:rsidR="003C3DDE" w:rsidRPr="00161DEC" w:rsidRDefault="003C3DDE" w:rsidP="00C1542E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机构名称：青阳县劳动就业管理局</w:t>
            </w:r>
          </w:p>
          <w:p w:rsidR="003C3DDE" w:rsidRPr="00161DEC" w:rsidRDefault="003C3DDE" w:rsidP="003C3DDE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社会信用代码（组织机构代码）：F1649962-6</w:t>
            </w:r>
          </w:p>
          <w:p w:rsidR="003C3DDE" w:rsidRPr="00161DEC" w:rsidRDefault="003C3DDE" w:rsidP="00C1542E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法定代表人：程寅根</w:t>
            </w:r>
          </w:p>
          <w:p w:rsidR="003C3DDE" w:rsidRPr="00161DEC" w:rsidRDefault="003C3DDE" w:rsidP="00C1542E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地址：蓉城镇高阳路198号</w:t>
            </w:r>
          </w:p>
          <w:p w:rsidR="003C3DDE" w:rsidRPr="00161DEC" w:rsidRDefault="003C3DDE" w:rsidP="00C1542E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电话：5031181</w:t>
            </w:r>
          </w:p>
          <w:p w:rsidR="003C3DDE" w:rsidRPr="00161DEC" w:rsidRDefault="003C3DDE" w:rsidP="00C1542E">
            <w:pPr>
              <w:adjustRightInd w:val="0"/>
              <w:snapToGrid w:val="0"/>
              <w:spacing w:line="440" w:lineRule="exac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电子邮箱：871758516@</w:t>
            </w:r>
            <w:r w:rsidR="00934BA4" w:rsidRPr="00161DEC">
              <w:rPr>
                <w:rFonts w:ascii="宋体" w:hAnsi="宋体" w:hint="eastAsia"/>
                <w:sz w:val="24"/>
              </w:rPr>
              <w:t>qq.com</w:t>
            </w:r>
          </w:p>
          <w:p w:rsidR="003C3DDE" w:rsidRPr="00161DEC" w:rsidRDefault="003C3DDE" w:rsidP="00C1542E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网站地址：</w:t>
            </w:r>
          </w:p>
          <w:p w:rsidR="003C3DDE" w:rsidRPr="00161DEC" w:rsidRDefault="003C3DDE" w:rsidP="00C1542E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办学许可证发证机关及编号：</w:t>
            </w:r>
          </w:p>
          <w:p w:rsidR="003C3DDE" w:rsidRPr="00161DEC" w:rsidRDefault="003C3DDE" w:rsidP="00C1542E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 w:rsidR="00934BA4" w:rsidRPr="00161DEC" w:rsidRDefault="003C3DDE" w:rsidP="00934BA4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认定为创业培训机构的时间及文件编号：</w:t>
            </w:r>
            <w:r w:rsidR="00934BA4" w:rsidRPr="00161DEC">
              <w:rPr>
                <w:rFonts w:ascii="宋体" w:hAnsi="宋体" w:hint="eastAsia"/>
                <w:sz w:val="24"/>
              </w:rPr>
              <w:t xml:space="preserve"> </w:t>
            </w:r>
          </w:p>
          <w:p w:rsidR="003C3DDE" w:rsidRPr="00161DEC" w:rsidRDefault="003C3DDE" w:rsidP="00934BA4">
            <w:pPr>
              <w:spacing w:line="40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2011年12月</w:t>
            </w:r>
            <w:r w:rsidR="00934BA4" w:rsidRPr="00161DEC">
              <w:rPr>
                <w:rFonts w:ascii="宋体" w:hAnsi="宋体" w:hint="eastAsia"/>
                <w:sz w:val="24"/>
              </w:rPr>
              <w:t xml:space="preserve"> </w:t>
            </w:r>
            <w:r w:rsidR="00BF5604" w:rsidRPr="00161DEC">
              <w:rPr>
                <w:rFonts w:ascii="宋体" w:hAnsi="宋体" w:hint="eastAsia"/>
                <w:sz w:val="24"/>
              </w:rPr>
              <w:t xml:space="preserve"> </w:t>
            </w:r>
            <w:r w:rsidR="00934BA4" w:rsidRPr="00161DEC">
              <w:rPr>
                <w:rFonts w:ascii="宋体" w:hAnsi="宋体" w:hint="eastAsia"/>
                <w:sz w:val="24"/>
              </w:rPr>
              <w:t xml:space="preserve"> 池人社发[2011]121号</w:t>
            </w:r>
          </w:p>
        </w:tc>
      </w:tr>
      <w:tr w:rsidR="003C3DDE" w:rsidRPr="00161DEC" w:rsidTr="00934BA4">
        <w:trPr>
          <w:trHeight w:val="6231"/>
        </w:trPr>
        <w:tc>
          <w:tcPr>
            <w:tcW w:w="1526" w:type="dxa"/>
            <w:vAlign w:val="center"/>
          </w:tcPr>
          <w:p w:rsidR="003C3DDE" w:rsidRPr="00161DEC" w:rsidRDefault="003C3DDE" w:rsidP="00C1542E">
            <w:pPr>
              <w:jc w:val="center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培训</w:t>
            </w:r>
          </w:p>
          <w:p w:rsidR="003C3DDE" w:rsidRPr="00161DEC" w:rsidRDefault="003C3DDE" w:rsidP="00C1542E">
            <w:pPr>
              <w:jc w:val="center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条件</w:t>
            </w:r>
          </w:p>
          <w:p w:rsidR="003C3DDE" w:rsidRPr="00161DEC" w:rsidRDefault="003C3DDE" w:rsidP="00C1542E">
            <w:pPr>
              <w:jc w:val="center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及</w:t>
            </w:r>
          </w:p>
          <w:p w:rsidR="003C3DDE" w:rsidRPr="00161DEC" w:rsidRDefault="003C3DDE" w:rsidP="00C1542E">
            <w:pPr>
              <w:jc w:val="center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变动</w:t>
            </w:r>
          </w:p>
          <w:p w:rsidR="003C3DDE" w:rsidRPr="00161DEC" w:rsidRDefault="003C3DDE" w:rsidP="00C1542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7760" w:type="dxa"/>
          </w:tcPr>
          <w:p w:rsidR="003C3DDE" w:rsidRPr="00161DEC" w:rsidRDefault="003C3DDE" w:rsidP="00C1542E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 w:rsidR="003C3DDE" w:rsidRPr="00161DEC" w:rsidRDefault="003C3DDE" w:rsidP="00C1542E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培训教室地点及面积：</w:t>
            </w:r>
          </w:p>
          <w:p w:rsidR="003C3DDE" w:rsidRPr="00161DEC" w:rsidRDefault="003C3DDE" w:rsidP="003C3DDE">
            <w:pPr>
              <w:spacing w:line="40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地点：青阳县劳动就业管理局五楼</w:t>
            </w:r>
          </w:p>
          <w:p w:rsidR="003C3DDE" w:rsidRPr="00161DEC" w:rsidRDefault="003C3DDE" w:rsidP="003C3DDE">
            <w:pPr>
              <w:spacing w:line="40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面积：160平米</w:t>
            </w:r>
          </w:p>
          <w:p w:rsidR="003C3DDE" w:rsidRPr="00161DEC" w:rsidRDefault="003C3DDE" w:rsidP="00C1542E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 w:rsidR="003C3DDE" w:rsidRPr="00161DEC" w:rsidRDefault="003C3DDE" w:rsidP="00C1542E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主要培训设施：</w:t>
            </w:r>
          </w:p>
          <w:p w:rsidR="003C3DDE" w:rsidRPr="00161DEC" w:rsidRDefault="003C3DDE" w:rsidP="003C3DDE">
            <w:pPr>
              <w:spacing w:line="40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电脑</w:t>
            </w:r>
            <w:r w:rsidR="00934BA4" w:rsidRPr="00161DEC">
              <w:rPr>
                <w:rFonts w:ascii="宋体" w:hAnsi="宋体" w:hint="eastAsia"/>
                <w:sz w:val="24"/>
              </w:rPr>
              <w:t>、</w:t>
            </w:r>
            <w:r w:rsidRPr="00161DEC">
              <w:rPr>
                <w:rFonts w:ascii="宋体" w:hAnsi="宋体" w:hint="eastAsia"/>
                <w:sz w:val="24"/>
              </w:rPr>
              <w:t>投影仪</w:t>
            </w:r>
            <w:r w:rsidR="00934BA4" w:rsidRPr="00161DEC">
              <w:rPr>
                <w:rFonts w:ascii="宋体" w:hAnsi="宋体" w:hint="eastAsia"/>
                <w:sz w:val="24"/>
              </w:rPr>
              <w:t>、</w:t>
            </w:r>
            <w:r w:rsidRPr="00161DEC">
              <w:rPr>
                <w:rFonts w:ascii="宋体" w:hAnsi="宋体" w:hint="eastAsia"/>
                <w:sz w:val="24"/>
              </w:rPr>
              <w:t>监控</w:t>
            </w:r>
            <w:r w:rsidR="00934BA4" w:rsidRPr="00161DEC">
              <w:rPr>
                <w:rFonts w:ascii="宋体" w:hAnsi="宋体" w:hint="eastAsia"/>
                <w:sz w:val="24"/>
              </w:rPr>
              <w:t>设备、音响设备、桌</w:t>
            </w:r>
            <w:r w:rsidRPr="00161DEC">
              <w:rPr>
                <w:rFonts w:ascii="宋体" w:hAnsi="宋体" w:hint="eastAsia"/>
                <w:sz w:val="24"/>
              </w:rPr>
              <w:t>椅</w:t>
            </w:r>
            <w:r w:rsidR="00934BA4" w:rsidRPr="00161DEC">
              <w:rPr>
                <w:rFonts w:ascii="宋体" w:hAnsi="宋体" w:hint="eastAsia"/>
                <w:sz w:val="24"/>
              </w:rPr>
              <w:t>、白板</w:t>
            </w:r>
            <w:r w:rsidRPr="00161DEC">
              <w:rPr>
                <w:rFonts w:ascii="宋体" w:hAnsi="宋体" w:hint="eastAsia"/>
                <w:sz w:val="24"/>
              </w:rPr>
              <w:t>等</w:t>
            </w:r>
          </w:p>
          <w:p w:rsidR="003C3DDE" w:rsidRPr="00161DEC" w:rsidRDefault="003C3DDE" w:rsidP="00C1542E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 w:rsidR="003C3DDE" w:rsidRPr="00161DEC" w:rsidRDefault="003C3DDE" w:rsidP="00C1542E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培训教师数量： 5</w:t>
            </w:r>
          </w:p>
          <w:p w:rsidR="003C3DDE" w:rsidRPr="00161DEC" w:rsidRDefault="003C3DDE" w:rsidP="003C3DDE">
            <w:pPr>
              <w:spacing w:line="400" w:lineRule="exact"/>
              <w:ind w:firstLineChars="150" w:firstLine="360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 xml:space="preserve">其中专职教师人数：    </w:t>
            </w:r>
          </w:p>
          <w:p w:rsidR="003C3DDE" w:rsidRPr="00161DEC" w:rsidRDefault="003C3DDE" w:rsidP="003C3DDE">
            <w:pPr>
              <w:spacing w:line="400" w:lineRule="exact"/>
              <w:ind w:firstLineChars="150" w:firstLine="360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兼职教师人数：5</w:t>
            </w:r>
          </w:p>
          <w:p w:rsidR="003C3DDE" w:rsidRPr="00161DEC" w:rsidRDefault="003C3DDE" w:rsidP="003C3DDE">
            <w:pPr>
              <w:spacing w:line="400" w:lineRule="exact"/>
              <w:ind w:firstLineChars="150" w:firstLine="360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教学管理人员数量：4</w:t>
            </w:r>
          </w:p>
          <w:p w:rsidR="003C3DDE" w:rsidRPr="00161DEC" w:rsidRDefault="003C3DDE" w:rsidP="003C3DDE">
            <w:pPr>
              <w:spacing w:line="400" w:lineRule="exact"/>
              <w:ind w:firstLineChars="150" w:firstLine="360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指导服务人员数量：5</w:t>
            </w:r>
          </w:p>
          <w:p w:rsidR="003C3DDE" w:rsidRPr="00161DEC" w:rsidRDefault="003C3DDE" w:rsidP="00C1542E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</w:p>
          <w:p w:rsidR="003C3DDE" w:rsidRPr="00161DEC" w:rsidRDefault="003C3DDE" w:rsidP="00934BA4">
            <w:pPr>
              <w:spacing w:line="400" w:lineRule="exact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与前一年度相比变动情况：无</w:t>
            </w:r>
          </w:p>
        </w:tc>
      </w:tr>
      <w:tr w:rsidR="003C3DDE" w:rsidRPr="00161DEC" w:rsidTr="003D1233">
        <w:trPr>
          <w:trHeight w:val="5948"/>
        </w:trPr>
        <w:tc>
          <w:tcPr>
            <w:tcW w:w="1526" w:type="dxa"/>
            <w:vAlign w:val="center"/>
          </w:tcPr>
          <w:p w:rsidR="003C3DDE" w:rsidRPr="00161DEC" w:rsidRDefault="003C3DDE" w:rsidP="00C1542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lastRenderedPageBreak/>
              <w:t>培训工作开展情况</w:t>
            </w:r>
          </w:p>
        </w:tc>
        <w:tc>
          <w:tcPr>
            <w:tcW w:w="7760" w:type="dxa"/>
          </w:tcPr>
          <w:p w:rsidR="00934BA4" w:rsidRPr="00161DEC" w:rsidRDefault="00934BA4" w:rsidP="00C1542E">
            <w:pPr>
              <w:jc w:val="left"/>
              <w:rPr>
                <w:rFonts w:ascii="宋体" w:hAnsi="宋体"/>
                <w:sz w:val="24"/>
              </w:rPr>
            </w:pPr>
          </w:p>
          <w:p w:rsidR="003C3DDE" w:rsidRPr="00161DEC" w:rsidRDefault="003C3DDE" w:rsidP="00C1542E">
            <w:pPr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开展的培训项目及各项目培训人数、合格人数：</w:t>
            </w:r>
          </w:p>
          <w:p w:rsidR="003C3DDE" w:rsidRPr="00161DEC" w:rsidRDefault="003C3DDE" w:rsidP="00934BA4">
            <w:pPr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网络创业培训班：6期，培训人数180人，合格人数178人</w:t>
            </w:r>
          </w:p>
          <w:p w:rsidR="003C3DDE" w:rsidRPr="00161DEC" w:rsidRDefault="003C3DDE" w:rsidP="00934BA4">
            <w:pPr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改善企业培训班：1期，培训人数30人，合格人数30人</w:t>
            </w:r>
          </w:p>
          <w:p w:rsidR="003C3DDE" w:rsidRPr="00161DEC" w:rsidRDefault="003C3DDE" w:rsidP="00934BA4">
            <w:pPr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创办企业培训班：1期，培训人数30人，合格人数29人</w:t>
            </w:r>
          </w:p>
          <w:p w:rsidR="003C3DDE" w:rsidRPr="00161DEC" w:rsidRDefault="003C3DDE" w:rsidP="00C1542E">
            <w:pPr>
              <w:jc w:val="left"/>
              <w:rPr>
                <w:rFonts w:ascii="宋体" w:hAnsi="宋体"/>
                <w:sz w:val="24"/>
              </w:rPr>
            </w:pPr>
          </w:p>
          <w:p w:rsidR="003C3DDE" w:rsidRPr="00161DEC" w:rsidRDefault="003C3DDE" w:rsidP="00C1542E">
            <w:pPr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合格学员中的重点人员数量及占比</w:t>
            </w:r>
          </w:p>
          <w:p w:rsidR="003C3DDE" w:rsidRPr="00161DEC" w:rsidRDefault="003C3DDE" w:rsidP="00934BA4">
            <w:pPr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高校毕业生：</w:t>
            </w:r>
            <w:r w:rsidR="003D1233">
              <w:rPr>
                <w:rFonts w:ascii="宋体" w:hAnsi="宋体" w:hint="eastAsia"/>
                <w:sz w:val="24"/>
              </w:rPr>
              <w:t xml:space="preserve">  </w:t>
            </w:r>
            <w:r w:rsidR="00863960">
              <w:rPr>
                <w:rFonts w:ascii="宋体" w:hAnsi="宋体" w:hint="eastAsia"/>
                <w:sz w:val="24"/>
              </w:rPr>
              <w:t xml:space="preserve">   </w:t>
            </w:r>
            <w:r w:rsidR="009E08CC" w:rsidRPr="00161DEC">
              <w:rPr>
                <w:rFonts w:ascii="宋体" w:hAnsi="宋体" w:hint="eastAsia"/>
                <w:sz w:val="24"/>
              </w:rPr>
              <w:t>4</w:t>
            </w:r>
            <w:r w:rsidR="003D1233">
              <w:rPr>
                <w:rFonts w:ascii="宋体" w:hAnsi="宋体" w:hint="eastAsia"/>
                <w:sz w:val="24"/>
              </w:rPr>
              <w:t xml:space="preserve">          </w:t>
            </w:r>
            <w:r w:rsidR="00863960">
              <w:rPr>
                <w:rFonts w:ascii="宋体" w:hAnsi="宋体" w:hint="eastAsia"/>
                <w:sz w:val="24"/>
              </w:rPr>
              <w:t xml:space="preserve">  </w:t>
            </w:r>
            <w:r w:rsidR="003D1233">
              <w:rPr>
                <w:rFonts w:ascii="宋体" w:hAnsi="宋体" w:hint="eastAsia"/>
                <w:sz w:val="24"/>
              </w:rPr>
              <w:t xml:space="preserve"> 1.7%</w:t>
            </w:r>
          </w:p>
          <w:p w:rsidR="003C3DDE" w:rsidRPr="00161DEC" w:rsidRDefault="003C3DDE" w:rsidP="00863960">
            <w:pPr>
              <w:tabs>
                <w:tab w:val="left" w:pos="4065"/>
              </w:tabs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返乡农民工：</w:t>
            </w:r>
            <w:r w:rsidR="003D1233">
              <w:rPr>
                <w:rFonts w:ascii="宋体" w:hAnsi="宋体" w:hint="eastAsia"/>
                <w:sz w:val="24"/>
              </w:rPr>
              <w:t xml:space="preserve">  </w:t>
            </w:r>
            <w:r w:rsidR="00863960">
              <w:rPr>
                <w:rFonts w:ascii="宋体" w:hAnsi="宋体" w:hint="eastAsia"/>
                <w:sz w:val="24"/>
              </w:rPr>
              <w:t xml:space="preserve"> </w:t>
            </w:r>
            <w:r w:rsidR="009E08CC" w:rsidRPr="00161DEC">
              <w:rPr>
                <w:rFonts w:ascii="宋体" w:hAnsi="宋体" w:hint="eastAsia"/>
                <w:sz w:val="24"/>
              </w:rPr>
              <w:t>131</w:t>
            </w:r>
            <w:r w:rsidR="003D1233">
              <w:rPr>
                <w:rFonts w:ascii="宋体" w:hAnsi="宋体"/>
                <w:sz w:val="24"/>
              </w:rPr>
              <w:tab/>
            </w:r>
            <w:r w:rsidR="003D1233">
              <w:rPr>
                <w:rFonts w:ascii="宋体" w:hAnsi="宋体" w:hint="eastAsia"/>
                <w:sz w:val="24"/>
              </w:rPr>
              <w:t>55.27%</w:t>
            </w:r>
          </w:p>
          <w:p w:rsidR="003C3DDE" w:rsidRPr="00161DEC" w:rsidRDefault="003C3DDE" w:rsidP="00934BA4">
            <w:pPr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失业人员和转岗职工：</w:t>
            </w:r>
            <w:r w:rsidR="003D1233">
              <w:rPr>
                <w:rFonts w:ascii="宋体" w:hAnsi="宋体" w:hint="eastAsia"/>
                <w:sz w:val="24"/>
              </w:rPr>
              <w:t xml:space="preserve">  </w:t>
            </w:r>
            <w:r w:rsidR="009E08CC" w:rsidRPr="00161DEC">
              <w:rPr>
                <w:rFonts w:ascii="宋体" w:hAnsi="宋体" w:hint="eastAsia"/>
                <w:sz w:val="24"/>
              </w:rPr>
              <w:t>64</w:t>
            </w:r>
            <w:r w:rsidR="003D1233">
              <w:rPr>
                <w:rFonts w:ascii="宋体" w:hAnsi="宋体" w:hint="eastAsia"/>
                <w:sz w:val="24"/>
              </w:rPr>
              <w:t xml:space="preserve">  </w:t>
            </w:r>
            <w:r w:rsidR="00863960">
              <w:rPr>
                <w:rFonts w:ascii="宋体" w:hAnsi="宋体" w:hint="eastAsia"/>
                <w:sz w:val="24"/>
              </w:rPr>
              <w:t xml:space="preserve">    </w:t>
            </w:r>
            <w:r w:rsidR="003D1233">
              <w:rPr>
                <w:rFonts w:ascii="宋体" w:hAnsi="宋体" w:hint="eastAsia"/>
                <w:sz w:val="24"/>
              </w:rPr>
              <w:t>27%</w:t>
            </w:r>
          </w:p>
          <w:p w:rsidR="003C3DDE" w:rsidRPr="00161DEC" w:rsidRDefault="003C3DDE" w:rsidP="00934BA4">
            <w:pPr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退役军人：</w:t>
            </w:r>
            <w:r w:rsidR="003D1233">
              <w:rPr>
                <w:rFonts w:ascii="宋体" w:hAnsi="宋体" w:hint="eastAsia"/>
                <w:sz w:val="24"/>
              </w:rPr>
              <w:t xml:space="preserve"> </w:t>
            </w:r>
            <w:r w:rsidRPr="00161DEC">
              <w:rPr>
                <w:rFonts w:ascii="宋体" w:hAnsi="宋体" w:hint="eastAsia"/>
                <w:sz w:val="24"/>
              </w:rPr>
              <w:t>8</w:t>
            </w:r>
            <w:r w:rsidR="003D1233">
              <w:rPr>
                <w:rFonts w:ascii="宋体" w:hAnsi="宋体" w:hint="eastAsia"/>
                <w:sz w:val="24"/>
              </w:rPr>
              <w:t xml:space="preserve">              </w:t>
            </w:r>
            <w:r w:rsidR="00863960">
              <w:rPr>
                <w:rFonts w:ascii="宋体" w:hAnsi="宋体" w:hint="eastAsia"/>
                <w:sz w:val="24"/>
              </w:rPr>
              <w:t xml:space="preserve">     </w:t>
            </w:r>
            <w:r w:rsidR="003D1233">
              <w:rPr>
                <w:rFonts w:ascii="宋体" w:hAnsi="宋体" w:hint="eastAsia"/>
                <w:sz w:val="24"/>
              </w:rPr>
              <w:t>3.37%</w:t>
            </w:r>
          </w:p>
          <w:p w:rsidR="003C3DDE" w:rsidRPr="00161DEC" w:rsidRDefault="003C3DDE" w:rsidP="00934BA4">
            <w:pPr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科技人员、留学回国人员：</w:t>
            </w:r>
            <w:r w:rsidR="003D1233">
              <w:rPr>
                <w:rFonts w:ascii="宋体" w:hAnsi="宋体" w:hint="eastAsia"/>
                <w:sz w:val="24"/>
              </w:rPr>
              <w:t>0</w:t>
            </w:r>
          </w:p>
          <w:p w:rsidR="003C3DDE" w:rsidRPr="00161DEC" w:rsidRDefault="003C3DDE" w:rsidP="00934BA4">
            <w:pPr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其他人员：</w:t>
            </w:r>
            <w:r w:rsidR="003D1233">
              <w:rPr>
                <w:rFonts w:ascii="宋体" w:hAnsi="宋体" w:hint="eastAsia"/>
                <w:sz w:val="24"/>
              </w:rPr>
              <w:t xml:space="preserve"> </w:t>
            </w:r>
            <w:r w:rsidR="00934BA4" w:rsidRPr="00161DEC">
              <w:rPr>
                <w:rFonts w:ascii="宋体" w:hAnsi="宋体" w:hint="eastAsia"/>
                <w:sz w:val="24"/>
              </w:rPr>
              <w:t>30</w:t>
            </w:r>
            <w:r w:rsidR="003D1233">
              <w:rPr>
                <w:rFonts w:ascii="宋体" w:hAnsi="宋体" w:hint="eastAsia"/>
                <w:sz w:val="24"/>
              </w:rPr>
              <w:t xml:space="preserve">            </w:t>
            </w:r>
            <w:r w:rsidR="00863960">
              <w:rPr>
                <w:rFonts w:ascii="宋体" w:hAnsi="宋体" w:hint="eastAsia"/>
                <w:sz w:val="24"/>
              </w:rPr>
              <w:t xml:space="preserve"> </w:t>
            </w:r>
            <w:r w:rsidR="003D1233">
              <w:rPr>
                <w:rFonts w:ascii="宋体" w:hAnsi="宋体" w:hint="eastAsia"/>
                <w:sz w:val="24"/>
              </w:rPr>
              <w:t xml:space="preserve"> </w:t>
            </w:r>
            <w:r w:rsidR="00863960">
              <w:rPr>
                <w:rFonts w:ascii="宋体" w:hAnsi="宋体" w:hint="eastAsia"/>
                <w:sz w:val="24"/>
              </w:rPr>
              <w:t xml:space="preserve">   </w:t>
            </w:r>
            <w:r w:rsidR="003D1233">
              <w:rPr>
                <w:rFonts w:ascii="宋体" w:hAnsi="宋体" w:hint="eastAsia"/>
                <w:sz w:val="24"/>
              </w:rPr>
              <w:t>12.66%</w:t>
            </w:r>
          </w:p>
          <w:p w:rsidR="003C3DDE" w:rsidRPr="00161DEC" w:rsidRDefault="003C3DDE" w:rsidP="00C1542E">
            <w:pPr>
              <w:jc w:val="left"/>
              <w:rPr>
                <w:rFonts w:ascii="宋体" w:hAnsi="宋体"/>
                <w:sz w:val="24"/>
              </w:rPr>
            </w:pPr>
          </w:p>
          <w:p w:rsidR="003C3DDE" w:rsidRPr="00161DEC" w:rsidRDefault="003C3DDE" w:rsidP="00C1542E">
            <w:pPr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学员满意度：100%</w:t>
            </w:r>
          </w:p>
          <w:p w:rsidR="003C3DDE" w:rsidRPr="00161DEC" w:rsidRDefault="003C3DDE" w:rsidP="00C1542E">
            <w:pPr>
              <w:jc w:val="left"/>
              <w:rPr>
                <w:rFonts w:ascii="宋体" w:hAnsi="宋体"/>
                <w:sz w:val="24"/>
              </w:rPr>
            </w:pPr>
          </w:p>
          <w:p w:rsidR="003C3DDE" w:rsidRPr="00161DEC" w:rsidRDefault="003C3DDE" w:rsidP="00C1542E">
            <w:pPr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学员合格率：99%</w:t>
            </w:r>
          </w:p>
          <w:p w:rsidR="003C3DDE" w:rsidRPr="00161DEC" w:rsidRDefault="003C3DDE" w:rsidP="00C1542E">
            <w:pPr>
              <w:jc w:val="left"/>
              <w:rPr>
                <w:rFonts w:ascii="宋体" w:hAnsi="宋体"/>
                <w:sz w:val="24"/>
              </w:rPr>
            </w:pPr>
          </w:p>
          <w:p w:rsidR="003C3DDE" w:rsidRPr="00161DEC" w:rsidRDefault="003C3DDE" w:rsidP="00934BA4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资料归档率：100%</w:t>
            </w:r>
          </w:p>
        </w:tc>
      </w:tr>
      <w:tr w:rsidR="003C3DDE" w:rsidRPr="00161DEC" w:rsidTr="00934BA4">
        <w:trPr>
          <w:trHeight w:val="3242"/>
        </w:trPr>
        <w:tc>
          <w:tcPr>
            <w:tcW w:w="1526" w:type="dxa"/>
            <w:vAlign w:val="center"/>
          </w:tcPr>
          <w:p w:rsidR="003C3DDE" w:rsidRPr="00161DEC" w:rsidRDefault="003C3DDE" w:rsidP="00C1542E">
            <w:pPr>
              <w:jc w:val="center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创业服务</w:t>
            </w:r>
          </w:p>
          <w:p w:rsidR="003C3DDE" w:rsidRPr="00161DEC" w:rsidRDefault="003C3DDE" w:rsidP="00C1542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7760" w:type="dxa"/>
          </w:tcPr>
          <w:p w:rsidR="00934BA4" w:rsidRPr="00161DEC" w:rsidRDefault="00934BA4" w:rsidP="00C1542E">
            <w:pPr>
              <w:jc w:val="left"/>
              <w:rPr>
                <w:rFonts w:ascii="宋体" w:hAnsi="宋体"/>
                <w:sz w:val="24"/>
              </w:rPr>
            </w:pPr>
          </w:p>
          <w:p w:rsidR="003C3DDE" w:rsidRPr="00161DEC" w:rsidRDefault="003C3DDE" w:rsidP="00C1542E">
            <w:pPr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提供学员后续服务的项目、内容、人数：</w:t>
            </w:r>
          </w:p>
          <w:p w:rsidR="003C3DDE" w:rsidRPr="00161DEC" w:rsidRDefault="003C3DDE" w:rsidP="003C3DDE">
            <w:pPr>
              <w:ind w:firstLineChars="150" w:firstLine="360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创业政策咨询：</w:t>
            </w:r>
            <w:r w:rsidR="009E08CC" w:rsidRPr="00161DEC">
              <w:rPr>
                <w:rFonts w:ascii="宋体" w:hAnsi="宋体" w:hint="eastAsia"/>
                <w:sz w:val="24"/>
              </w:rPr>
              <w:t>240</w:t>
            </w:r>
            <w:r w:rsidRPr="00161DEC">
              <w:rPr>
                <w:rFonts w:ascii="宋体" w:hAnsi="宋体" w:hint="eastAsia"/>
                <w:sz w:val="24"/>
              </w:rPr>
              <w:t xml:space="preserve">人    </w:t>
            </w:r>
          </w:p>
          <w:p w:rsidR="003C3DDE" w:rsidRPr="00161DEC" w:rsidRDefault="003C3DDE" w:rsidP="003C3DDE">
            <w:pPr>
              <w:ind w:firstLineChars="150" w:firstLine="360"/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创业项目推荐：2</w:t>
            </w:r>
            <w:r w:rsidR="00934BA4" w:rsidRPr="00161DEC">
              <w:rPr>
                <w:rFonts w:ascii="宋体" w:hAnsi="宋体" w:hint="eastAsia"/>
                <w:sz w:val="24"/>
              </w:rPr>
              <w:t>2</w:t>
            </w:r>
            <w:r w:rsidRPr="00161DEC">
              <w:rPr>
                <w:rFonts w:ascii="宋体" w:hAnsi="宋体" w:hint="eastAsia"/>
                <w:sz w:val="24"/>
              </w:rPr>
              <w:t xml:space="preserve">人   </w:t>
            </w:r>
          </w:p>
          <w:p w:rsidR="003C3DDE" w:rsidRPr="00161DEC" w:rsidRDefault="003C3DDE" w:rsidP="00C1542E">
            <w:pPr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 xml:space="preserve">   创业贷款：</w:t>
            </w:r>
            <w:r w:rsidR="006E25FF">
              <w:rPr>
                <w:rFonts w:ascii="宋体" w:hAnsi="宋体" w:hint="eastAsia"/>
                <w:sz w:val="24"/>
              </w:rPr>
              <w:t>4</w:t>
            </w:r>
            <w:r w:rsidRPr="00161DEC">
              <w:rPr>
                <w:rFonts w:ascii="宋体" w:hAnsi="宋体" w:hint="eastAsia"/>
                <w:sz w:val="24"/>
              </w:rPr>
              <w:t>7人</w:t>
            </w:r>
          </w:p>
          <w:p w:rsidR="00934BA4" w:rsidRPr="00161DEC" w:rsidRDefault="00934BA4" w:rsidP="00C1542E">
            <w:pPr>
              <w:jc w:val="left"/>
              <w:rPr>
                <w:rFonts w:ascii="宋体" w:hAnsi="宋体"/>
                <w:sz w:val="24"/>
              </w:rPr>
            </w:pPr>
          </w:p>
          <w:p w:rsidR="003C3DDE" w:rsidRPr="00161DEC" w:rsidRDefault="003C3DDE" w:rsidP="00C1542E">
            <w:pPr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已知学员当年度创业人数（以工商注册为准）、创业率及带动就业人数：</w:t>
            </w:r>
          </w:p>
          <w:p w:rsidR="003C3DDE" w:rsidRPr="00161DEC" w:rsidRDefault="003C3DDE" w:rsidP="003C3DDE">
            <w:pPr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 w:rsidRPr="00161DEC">
              <w:rPr>
                <w:rFonts w:ascii="宋体" w:hAnsi="宋体" w:cs="宋体" w:hint="eastAsia"/>
                <w:kern w:val="0"/>
                <w:sz w:val="24"/>
              </w:rPr>
              <w:t>创业</w:t>
            </w:r>
            <w:r w:rsidR="00934BA4" w:rsidRPr="00161DEC">
              <w:rPr>
                <w:rFonts w:ascii="宋体" w:hAnsi="宋体" w:cs="宋体" w:hint="eastAsia"/>
                <w:kern w:val="0"/>
                <w:sz w:val="24"/>
              </w:rPr>
              <w:t>:</w:t>
            </w:r>
            <w:r w:rsidR="00932F4D">
              <w:rPr>
                <w:rFonts w:ascii="宋体" w:hAnsi="宋体" w:cs="宋体" w:hint="eastAsia"/>
                <w:kern w:val="0"/>
                <w:sz w:val="24"/>
              </w:rPr>
              <w:t>24</w:t>
            </w:r>
            <w:r w:rsidRPr="00161DEC">
              <w:rPr>
                <w:rFonts w:ascii="宋体" w:hAnsi="宋体" w:cs="宋体" w:hint="eastAsia"/>
                <w:kern w:val="0"/>
                <w:sz w:val="24"/>
              </w:rPr>
              <w:t xml:space="preserve">人  </w:t>
            </w:r>
          </w:p>
          <w:p w:rsidR="003C3DDE" w:rsidRPr="00161DEC" w:rsidRDefault="003C3DDE" w:rsidP="003C3DDE">
            <w:pPr>
              <w:ind w:firstLineChars="200" w:firstLine="480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创业率</w:t>
            </w:r>
            <w:r w:rsidR="00934BA4" w:rsidRPr="00161DEC">
              <w:rPr>
                <w:rFonts w:ascii="宋体" w:hAnsi="宋体" w:hint="eastAsia"/>
                <w:sz w:val="24"/>
              </w:rPr>
              <w:t>:</w:t>
            </w:r>
            <w:r w:rsidR="00161DEC" w:rsidRPr="00161DEC">
              <w:rPr>
                <w:rFonts w:ascii="宋体" w:hAnsi="宋体" w:hint="eastAsia"/>
                <w:sz w:val="24"/>
              </w:rPr>
              <w:t>1</w:t>
            </w:r>
            <w:r w:rsidR="00932F4D">
              <w:rPr>
                <w:rFonts w:ascii="宋体" w:hAnsi="宋体" w:hint="eastAsia"/>
                <w:sz w:val="24"/>
              </w:rPr>
              <w:t>0</w:t>
            </w:r>
            <w:r w:rsidR="00934BA4" w:rsidRPr="00161DEC">
              <w:rPr>
                <w:rFonts w:ascii="宋体" w:hAnsi="宋体" w:hint="eastAsia"/>
                <w:sz w:val="24"/>
              </w:rPr>
              <w:t>%</w:t>
            </w:r>
          </w:p>
          <w:p w:rsidR="00934BA4" w:rsidRPr="00161DEC" w:rsidRDefault="003C3DDE" w:rsidP="00934BA4">
            <w:pPr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带动就业</w:t>
            </w:r>
            <w:r w:rsidR="00934BA4" w:rsidRPr="00161DEC">
              <w:rPr>
                <w:rFonts w:ascii="宋体" w:hAnsi="宋体" w:hint="eastAsia"/>
                <w:sz w:val="24"/>
              </w:rPr>
              <w:t>:</w:t>
            </w:r>
            <w:r w:rsidR="00161DEC" w:rsidRPr="00161DEC">
              <w:rPr>
                <w:rFonts w:ascii="宋体" w:hAnsi="宋体" w:hint="eastAsia"/>
                <w:sz w:val="24"/>
              </w:rPr>
              <w:t>1</w:t>
            </w:r>
            <w:r w:rsidRPr="00161DEC">
              <w:rPr>
                <w:rFonts w:ascii="宋体" w:hAnsi="宋体" w:hint="eastAsia"/>
                <w:sz w:val="24"/>
              </w:rPr>
              <w:t>0</w:t>
            </w:r>
            <w:r w:rsidR="00161DEC" w:rsidRPr="00161DEC">
              <w:rPr>
                <w:rFonts w:ascii="宋体" w:hAnsi="宋体" w:hint="eastAsia"/>
                <w:sz w:val="24"/>
              </w:rPr>
              <w:t>2人</w:t>
            </w:r>
          </w:p>
        </w:tc>
      </w:tr>
      <w:tr w:rsidR="003C3DDE" w:rsidRPr="00161DEC" w:rsidTr="00BF5604">
        <w:trPr>
          <w:trHeight w:val="1404"/>
        </w:trPr>
        <w:tc>
          <w:tcPr>
            <w:tcW w:w="1526" w:type="dxa"/>
            <w:vAlign w:val="center"/>
          </w:tcPr>
          <w:p w:rsidR="003C3DDE" w:rsidRPr="00161DEC" w:rsidRDefault="003C3DDE" w:rsidP="00C1542E">
            <w:pPr>
              <w:jc w:val="center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资金申领</w:t>
            </w:r>
          </w:p>
          <w:p w:rsidR="003C3DDE" w:rsidRPr="00161DEC" w:rsidRDefault="003C3DDE" w:rsidP="00C1542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7760" w:type="dxa"/>
          </w:tcPr>
          <w:p w:rsidR="003C3DDE" w:rsidRPr="00161DEC" w:rsidRDefault="003C3DDE" w:rsidP="00C1542E">
            <w:pPr>
              <w:jc w:val="left"/>
              <w:rPr>
                <w:rFonts w:ascii="宋体" w:hAnsi="宋体"/>
                <w:sz w:val="24"/>
              </w:rPr>
            </w:pPr>
          </w:p>
          <w:p w:rsidR="003C3DDE" w:rsidRPr="00161DEC" w:rsidRDefault="003C3DDE" w:rsidP="00C1542E">
            <w:pPr>
              <w:jc w:val="left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申领补贴人数：237</w:t>
            </w:r>
            <w:r w:rsidR="00934BA4" w:rsidRPr="00161DEC">
              <w:rPr>
                <w:rFonts w:ascii="宋体" w:hAnsi="宋体" w:hint="eastAsia"/>
                <w:sz w:val="24"/>
              </w:rPr>
              <w:t>人</w:t>
            </w:r>
          </w:p>
          <w:p w:rsidR="00934BA4" w:rsidRPr="00161DEC" w:rsidRDefault="00934BA4" w:rsidP="00C1542E">
            <w:pPr>
              <w:jc w:val="left"/>
              <w:rPr>
                <w:rFonts w:ascii="宋体" w:hAnsi="宋体"/>
                <w:sz w:val="24"/>
              </w:rPr>
            </w:pPr>
          </w:p>
          <w:p w:rsidR="003C3DDE" w:rsidRPr="00161DEC" w:rsidRDefault="003C3DDE" w:rsidP="00C1542E">
            <w:pPr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申领补贴资金总额：29.94万元</w:t>
            </w:r>
          </w:p>
          <w:p w:rsidR="003C3DDE" w:rsidRPr="00161DEC" w:rsidRDefault="003C3DDE" w:rsidP="00C1542E">
            <w:pPr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C3DDE" w:rsidRPr="00161DEC" w:rsidTr="00934BA4">
        <w:trPr>
          <w:trHeight w:val="821"/>
        </w:trPr>
        <w:tc>
          <w:tcPr>
            <w:tcW w:w="1526" w:type="dxa"/>
            <w:vAlign w:val="center"/>
          </w:tcPr>
          <w:p w:rsidR="003C3DDE" w:rsidRPr="00161DEC" w:rsidRDefault="003C3DDE" w:rsidP="00C1542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受行政处罚情况</w:t>
            </w:r>
          </w:p>
        </w:tc>
        <w:tc>
          <w:tcPr>
            <w:tcW w:w="7760" w:type="dxa"/>
          </w:tcPr>
          <w:p w:rsidR="003C3DDE" w:rsidRPr="00161DEC" w:rsidRDefault="003C3DDE" w:rsidP="00C1542E">
            <w:pPr>
              <w:rPr>
                <w:rFonts w:ascii="宋体" w:hAnsi="宋体" w:cs="宋体"/>
                <w:kern w:val="0"/>
                <w:sz w:val="24"/>
              </w:rPr>
            </w:pPr>
          </w:p>
          <w:p w:rsidR="003C3DDE" w:rsidRPr="00161DEC" w:rsidRDefault="003C3DDE" w:rsidP="00C1542E">
            <w:pPr>
              <w:rPr>
                <w:rFonts w:ascii="宋体" w:hAnsi="宋体" w:cs="宋体"/>
                <w:kern w:val="0"/>
                <w:sz w:val="24"/>
              </w:rPr>
            </w:pPr>
            <w:r w:rsidRPr="00161DEC">
              <w:rPr>
                <w:rFonts w:ascii="宋体" w:hAnsi="宋体" w:cs="宋体" w:hint="eastAsia"/>
                <w:kern w:val="0"/>
                <w:sz w:val="24"/>
              </w:rPr>
              <w:t>无</w:t>
            </w:r>
          </w:p>
        </w:tc>
      </w:tr>
      <w:tr w:rsidR="003C3DDE" w:rsidRPr="00161DEC" w:rsidTr="00161DEC">
        <w:trPr>
          <w:trHeight w:val="1423"/>
        </w:trPr>
        <w:tc>
          <w:tcPr>
            <w:tcW w:w="1526" w:type="dxa"/>
            <w:vAlign w:val="center"/>
          </w:tcPr>
          <w:p w:rsidR="003C3DDE" w:rsidRPr="00161DEC" w:rsidRDefault="003C3DDE" w:rsidP="00C1542E">
            <w:pPr>
              <w:jc w:val="center"/>
              <w:rPr>
                <w:rFonts w:ascii="宋体" w:hAnsi="宋体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创业培训机构认为应当报告的其他</w:t>
            </w:r>
          </w:p>
          <w:p w:rsidR="003C3DDE" w:rsidRPr="00161DEC" w:rsidRDefault="003C3DDE" w:rsidP="00C1542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61DEC">
              <w:rPr>
                <w:rFonts w:ascii="宋体" w:hAnsi="宋体" w:hint="eastAsia"/>
                <w:sz w:val="24"/>
              </w:rPr>
              <w:t>事项</w:t>
            </w:r>
          </w:p>
        </w:tc>
        <w:tc>
          <w:tcPr>
            <w:tcW w:w="7760" w:type="dxa"/>
          </w:tcPr>
          <w:p w:rsidR="003C3DDE" w:rsidRPr="00161DEC" w:rsidRDefault="003C3DDE" w:rsidP="00C1542E">
            <w:pPr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5B1667" w:rsidRPr="00161DEC" w:rsidRDefault="005B1667" w:rsidP="00934BA4">
      <w:pPr>
        <w:spacing w:line="20" w:lineRule="exact"/>
      </w:pPr>
    </w:p>
    <w:sectPr w:rsidR="005B1667" w:rsidRPr="00161DEC" w:rsidSect="003C3DDE">
      <w:footerReference w:type="even" r:id="rId6"/>
      <w:footerReference w:type="default" r:id="rId7"/>
      <w:pgSz w:w="11906" w:h="16838" w:code="9"/>
      <w:pgMar w:top="1701" w:right="1588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F62" w:rsidRDefault="00E65F62" w:rsidP="003C04DC">
      <w:r>
        <w:separator/>
      </w:r>
    </w:p>
  </w:endnote>
  <w:endnote w:type="continuationSeparator" w:id="1">
    <w:p w:rsidR="00E65F62" w:rsidRDefault="00E65F62" w:rsidP="003C0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696" w:rsidRDefault="007416D5">
    <w:pPr>
      <w:pStyle w:val="a3"/>
      <w:framePr w:wrap="around" w:vAnchor="text" w:hAnchor="margin" w:xAlign="outside" w:y="1"/>
      <w:rPr>
        <w:rStyle w:val="a4"/>
      </w:rPr>
    </w:pPr>
    <w:r>
      <w:fldChar w:fldCharType="begin"/>
    </w:r>
    <w:r w:rsidR="0089420D">
      <w:rPr>
        <w:rStyle w:val="a4"/>
      </w:rPr>
      <w:instrText xml:space="preserve">PAGE  </w:instrText>
    </w:r>
    <w:r>
      <w:fldChar w:fldCharType="end"/>
    </w:r>
  </w:p>
  <w:p w:rsidR="00117696" w:rsidRDefault="00E65F62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696" w:rsidRDefault="007416D5">
    <w:pPr>
      <w:pStyle w:val="a3"/>
      <w:framePr w:wrap="around" w:vAnchor="text" w:hAnchor="margin" w:xAlign="outside" w:y="1"/>
      <w:rPr>
        <w:rStyle w:val="a4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89420D">
      <w:rPr>
        <w:rStyle w:val="a4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863960">
      <w:rPr>
        <w:rStyle w:val="a4"/>
        <w:rFonts w:ascii="宋体" w:hAnsi="宋体"/>
        <w:noProof/>
        <w:sz w:val="28"/>
        <w:szCs w:val="28"/>
      </w:rPr>
      <w:t>2</w:t>
    </w:r>
    <w:r>
      <w:rPr>
        <w:rFonts w:ascii="宋体" w:hAnsi="宋体"/>
        <w:sz w:val="28"/>
        <w:szCs w:val="28"/>
      </w:rPr>
      <w:fldChar w:fldCharType="end"/>
    </w:r>
  </w:p>
  <w:p w:rsidR="00117696" w:rsidRDefault="00E65F62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F62" w:rsidRDefault="00E65F62" w:rsidP="003C04DC">
      <w:r>
        <w:separator/>
      </w:r>
    </w:p>
  </w:footnote>
  <w:footnote w:type="continuationSeparator" w:id="1">
    <w:p w:rsidR="00E65F62" w:rsidRDefault="00E65F62" w:rsidP="003C04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3DDE"/>
    <w:rsid w:val="000007AD"/>
    <w:rsid w:val="000033EF"/>
    <w:rsid w:val="00004333"/>
    <w:rsid w:val="00004DF2"/>
    <w:rsid w:val="00005EF5"/>
    <w:rsid w:val="00006692"/>
    <w:rsid w:val="00012CD5"/>
    <w:rsid w:val="0001305D"/>
    <w:rsid w:val="000153D0"/>
    <w:rsid w:val="00016941"/>
    <w:rsid w:val="00017D95"/>
    <w:rsid w:val="000217CB"/>
    <w:rsid w:val="00021B67"/>
    <w:rsid w:val="00021D4E"/>
    <w:rsid w:val="0002201B"/>
    <w:rsid w:val="00023109"/>
    <w:rsid w:val="00023F8C"/>
    <w:rsid w:val="000246A0"/>
    <w:rsid w:val="00026125"/>
    <w:rsid w:val="000273CC"/>
    <w:rsid w:val="00027F38"/>
    <w:rsid w:val="000315DE"/>
    <w:rsid w:val="00031DF8"/>
    <w:rsid w:val="0003304A"/>
    <w:rsid w:val="00033501"/>
    <w:rsid w:val="00033E4B"/>
    <w:rsid w:val="0003428F"/>
    <w:rsid w:val="00034B94"/>
    <w:rsid w:val="000350D1"/>
    <w:rsid w:val="000351E6"/>
    <w:rsid w:val="00035676"/>
    <w:rsid w:val="00041A33"/>
    <w:rsid w:val="00041F1B"/>
    <w:rsid w:val="00042B0F"/>
    <w:rsid w:val="00043268"/>
    <w:rsid w:val="0004369E"/>
    <w:rsid w:val="00043D04"/>
    <w:rsid w:val="00045D60"/>
    <w:rsid w:val="00046DB1"/>
    <w:rsid w:val="00047795"/>
    <w:rsid w:val="0005012A"/>
    <w:rsid w:val="00050EDD"/>
    <w:rsid w:val="00050F30"/>
    <w:rsid w:val="00051350"/>
    <w:rsid w:val="000549B2"/>
    <w:rsid w:val="00054B73"/>
    <w:rsid w:val="00055EE9"/>
    <w:rsid w:val="00056AE4"/>
    <w:rsid w:val="00060CAE"/>
    <w:rsid w:val="00061820"/>
    <w:rsid w:val="000634E6"/>
    <w:rsid w:val="00064720"/>
    <w:rsid w:val="00067ED0"/>
    <w:rsid w:val="0007045F"/>
    <w:rsid w:val="00070588"/>
    <w:rsid w:val="00070683"/>
    <w:rsid w:val="000716E9"/>
    <w:rsid w:val="00072E12"/>
    <w:rsid w:val="00073E28"/>
    <w:rsid w:val="000746BF"/>
    <w:rsid w:val="000759A2"/>
    <w:rsid w:val="00076508"/>
    <w:rsid w:val="00076869"/>
    <w:rsid w:val="0007777D"/>
    <w:rsid w:val="00080E31"/>
    <w:rsid w:val="0008192F"/>
    <w:rsid w:val="00081976"/>
    <w:rsid w:val="00082370"/>
    <w:rsid w:val="00082562"/>
    <w:rsid w:val="00082CAB"/>
    <w:rsid w:val="00083873"/>
    <w:rsid w:val="00090A88"/>
    <w:rsid w:val="00090F0B"/>
    <w:rsid w:val="00093F16"/>
    <w:rsid w:val="00094B94"/>
    <w:rsid w:val="00095A65"/>
    <w:rsid w:val="00096819"/>
    <w:rsid w:val="00097168"/>
    <w:rsid w:val="00097BEF"/>
    <w:rsid w:val="000A1419"/>
    <w:rsid w:val="000A14FF"/>
    <w:rsid w:val="000A2392"/>
    <w:rsid w:val="000A26EA"/>
    <w:rsid w:val="000A3506"/>
    <w:rsid w:val="000A3878"/>
    <w:rsid w:val="000A4233"/>
    <w:rsid w:val="000A548E"/>
    <w:rsid w:val="000A61CC"/>
    <w:rsid w:val="000A65DD"/>
    <w:rsid w:val="000A6758"/>
    <w:rsid w:val="000A6D1C"/>
    <w:rsid w:val="000A7D07"/>
    <w:rsid w:val="000B0539"/>
    <w:rsid w:val="000B147E"/>
    <w:rsid w:val="000B176F"/>
    <w:rsid w:val="000B7240"/>
    <w:rsid w:val="000B769C"/>
    <w:rsid w:val="000C0ABC"/>
    <w:rsid w:val="000C1FD1"/>
    <w:rsid w:val="000C268F"/>
    <w:rsid w:val="000C2F40"/>
    <w:rsid w:val="000C3B68"/>
    <w:rsid w:val="000C49C9"/>
    <w:rsid w:val="000C53C3"/>
    <w:rsid w:val="000C5D0F"/>
    <w:rsid w:val="000C73A7"/>
    <w:rsid w:val="000C76BC"/>
    <w:rsid w:val="000D0A03"/>
    <w:rsid w:val="000D13E2"/>
    <w:rsid w:val="000D2641"/>
    <w:rsid w:val="000D30E7"/>
    <w:rsid w:val="000D3EFB"/>
    <w:rsid w:val="000D52E7"/>
    <w:rsid w:val="000D533F"/>
    <w:rsid w:val="000D61F3"/>
    <w:rsid w:val="000E1795"/>
    <w:rsid w:val="000E2513"/>
    <w:rsid w:val="000E2F87"/>
    <w:rsid w:val="000E32F0"/>
    <w:rsid w:val="000E3875"/>
    <w:rsid w:val="000E448F"/>
    <w:rsid w:val="000E577D"/>
    <w:rsid w:val="000E5938"/>
    <w:rsid w:val="000E5A70"/>
    <w:rsid w:val="000E627A"/>
    <w:rsid w:val="000E68DB"/>
    <w:rsid w:val="000F0EC3"/>
    <w:rsid w:val="000F151F"/>
    <w:rsid w:val="000F170C"/>
    <w:rsid w:val="000F237D"/>
    <w:rsid w:val="000F2C26"/>
    <w:rsid w:val="000F504D"/>
    <w:rsid w:val="000F57E7"/>
    <w:rsid w:val="000F5BBA"/>
    <w:rsid w:val="0010128F"/>
    <w:rsid w:val="0010156A"/>
    <w:rsid w:val="001022B3"/>
    <w:rsid w:val="0010250F"/>
    <w:rsid w:val="00103469"/>
    <w:rsid w:val="00104C32"/>
    <w:rsid w:val="0010538A"/>
    <w:rsid w:val="0010575A"/>
    <w:rsid w:val="001074AB"/>
    <w:rsid w:val="001114E8"/>
    <w:rsid w:val="00112A0E"/>
    <w:rsid w:val="00112D58"/>
    <w:rsid w:val="00113914"/>
    <w:rsid w:val="00113D53"/>
    <w:rsid w:val="0011573C"/>
    <w:rsid w:val="00116CC0"/>
    <w:rsid w:val="00117605"/>
    <w:rsid w:val="00117BDD"/>
    <w:rsid w:val="00122222"/>
    <w:rsid w:val="00122478"/>
    <w:rsid w:val="001225C0"/>
    <w:rsid w:val="0012280F"/>
    <w:rsid w:val="00122F89"/>
    <w:rsid w:val="00123EDE"/>
    <w:rsid w:val="0012463C"/>
    <w:rsid w:val="00125C42"/>
    <w:rsid w:val="00125DA0"/>
    <w:rsid w:val="001261EA"/>
    <w:rsid w:val="00127ECC"/>
    <w:rsid w:val="00131220"/>
    <w:rsid w:val="00132372"/>
    <w:rsid w:val="0013419C"/>
    <w:rsid w:val="0013749C"/>
    <w:rsid w:val="00137ECE"/>
    <w:rsid w:val="00137FB7"/>
    <w:rsid w:val="001410D3"/>
    <w:rsid w:val="0014131E"/>
    <w:rsid w:val="00141D8B"/>
    <w:rsid w:val="00141FE5"/>
    <w:rsid w:val="00143008"/>
    <w:rsid w:val="001437AA"/>
    <w:rsid w:val="0014394E"/>
    <w:rsid w:val="00144451"/>
    <w:rsid w:val="00144EB2"/>
    <w:rsid w:val="001461A1"/>
    <w:rsid w:val="0014708C"/>
    <w:rsid w:val="0014769E"/>
    <w:rsid w:val="00147B75"/>
    <w:rsid w:val="001519A3"/>
    <w:rsid w:val="00151B18"/>
    <w:rsid w:val="00151B6F"/>
    <w:rsid w:val="00153289"/>
    <w:rsid w:val="00154B4D"/>
    <w:rsid w:val="00155A77"/>
    <w:rsid w:val="001561BE"/>
    <w:rsid w:val="00160131"/>
    <w:rsid w:val="00160B43"/>
    <w:rsid w:val="00161DEC"/>
    <w:rsid w:val="00164BCE"/>
    <w:rsid w:val="00164BEE"/>
    <w:rsid w:val="0017018D"/>
    <w:rsid w:val="00170ED9"/>
    <w:rsid w:val="00173C60"/>
    <w:rsid w:val="00173E67"/>
    <w:rsid w:val="00174896"/>
    <w:rsid w:val="001758FD"/>
    <w:rsid w:val="00176E39"/>
    <w:rsid w:val="00177B10"/>
    <w:rsid w:val="001825B9"/>
    <w:rsid w:val="00183AAC"/>
    <w:rsid w:val="00184B10"/>
    <w:rsid w:val="00186137"/>
    <w:rsid w:val="00186CED"/>
    <w:rsid w:val="00187DC2"/>
    <w:rsid w:val="001901C9"/>
    <w:rsid w:val="001905A4"/>
    <w:rsid w:val="0019062D"/>
    <w:rsid w:val="001937D1"/>
    <w:rsid w:val="00193A5C"/>
    <w:rsid w:val="001953FD"/>
    <w:rsid w:val="001955BF"/>
    <w:rsid w:val="00196B79"/>
    <w:rsid w:val="00197012"/>
    <w:rsid w:val="001A2EB3"/>
    <w:rsid w:val="001A5B22"/>
    <w:rsid w:val="001A6116"/>
    <w:rsid w:val="001A62B3"/>
    <w:rsid w:val="001A654A"/>
    <w:rsid w:val="001A6A61"/>
    <w:rsid w:val="001B005A"/>
    <w:rsid w:val="001B2B1D"/>
    <w:rsid w:val="001B35A5"/>
    <w:rsid w:val="001B571A"/>
    <w:rsid w:val="001B5B90"/>
    <w:rsid w:val="001B6691"/>
    <w:rsid w:val="001C150D"/>
    <w:rsid w:val="001C36FE"/>
    <w:rsid w:val="001C3742"/>
    <w:rsid w:val="001C474B"/>
    <w:rsid w:val="001C5309"/>
    <w:rsid w:val="001C5386"/>
    <w:rsid w:val="001C6583"/>
    <w:rsid w:val="001C7605"/>
    <w:rsid w:val="001D02E2"/>
    <w:rsid w:val="001D137C"/>
    <w:rsid w:val="001D3013"/>
    <w:rsid w:val="001D45DC"/>
    <w:rsid w:val="001D4A33"/>
    <w:rsid w:val="001D6689"/>
    <w:rsid w:val="001D7C1A"/>
    <w:rsid w:val="001D7CA9"/>
    <w:rsid w:val="001E066F"/>
    <w:rsid w:val="001E06C9"/>
    <w:rsid w:val="001E10E8"/>
    <w:rsid w:val="001E17B3"/>
    <w:rsid w:val="001E282C"/>
    <w:rsid w:val="001E4C58"/>
    <w:rsid w:val="001E4E6E"/>
    <w:rsid w:val="001E5444"/>
    <w:rsid w:val="001E6AC0"/>
    <w:rsid w:val="001E788E"/>
    <w:rsid w:val="001E7C5C"/>
    <w:rsid w:val="001F05E8"/>
    <w:rsid w:val="001F0626"/>
    <w:rsid w:val="001F0BC9"/>
    <w:rsid w:val="001F113E"/>
    <w:rsid w:val="001F16C4"/>
    <w:rsid w:val="001F1B8D"/>
    <w:rsid w:val="001F21F2"/>
    <w:rsid w:val="001F2299"/>
    <w:rsid w:val="001F2ABC"/>
    <w:rsid w:val="001F33BA"/>
    <w:rsid w:val="001F5345"/>
    <w:rsid w:val="001F589B"/>
    <w:rsid w:val="001F6813"/>
    <w:rsid w:val="001F701F"/>
    <w:rsid w:val="001F772F"/>
    <w:rsid w:val="001F7932"/>
    <w:rsid w:val="00200AC4"/>
    <w:rsid w:val="00200BE6"/>
    <w:rsid w:val="0020150B"/>
    <w:rsid w:val="002027CD"/>
    <w:rsid w:val="00203813"/>
    <w:rsid w:val="0020583B"/>
    <w:rsid w:val="00206014"/>
    <w:rsid w:val="00206910"/>
    <w:rsid w:val="00206AF1"/>
    <w:rsid w:val="00206FB1"/>
    <w:rsid w:val="00210247"/>
    <w:rsid w:val="00211B6C"/>
    <w:rsid w:val="00212E49"/>
    <w:rsid w:val="0021310D"/>
    <w:rsid w:val="00214A0C"/>
    <w:rsid w:val="0021547F"/>
    <w:rsid w:val="00215B30"/>
    <w:rsid w:val="00215CD5"/>
    <w:rsid w:val="00216D03"/>
    <w:rsid w:val="00216E42"/>
    <w:rsid w:val="00217517"/>
    <w:rsid w:val="00220634"/>
    <w:rsid w:val="00220BEF"/>
    <w:rsid w:val="00220C7C"/>
    <w:rsid w:val="00220CC3"/>
    <w:rsid w:val="00221D52"/>
    <w:rsid w:val="0022294B"/>
    <w:rsid w:val="002247E2"/>
    <w:rsid w:val="00224CFC"/>
    <w:rsid w:val="00225B23"/>
    <w:rsid w:val="00226CBB"/>
    <w:rsid w:val="00227385"/>
    <w:rsid w:val="00227743"/>
    <w:rsid w:val="00227960"/>
    <w:rsid w:val="00227CE9"/>
    <w:rsid w:val="00230BD9"/>
    <w:rsid w:val="00231413"/>
    <w:rsid w:val="002315CD"/>
    <w:rsid w:val="002343BF"/>
    <w:rsid w:val="002348D4"/>
    <w:rsid w:val="00235CA3"/>
    <w:rsid w:val="0023638F"/>
    <w:rsid w:val="002403BD"/>
    <w:rsid w:val="0024045D"/>
    <w:rsid w:val="00241639"/>
    <w:rsid w:val="00241F1E"/>
    <w:rsid w:val="00241F6B"/>
    <w:rsid w:val="00242A43"/>
    <w:rsid w:val="00242C21"/>
    <w:rsid w:val="00242C38"/>
    <w:rsid w:val="002431F8"/>
    <w:rsid w:val="00244462"/>
    <w:rsid w:val="00251DBB"/>
    <w:rsid w:val="0025240A"/>
    <w:rsid w:val="00253B8A"/>
    <w:rsid w:val="00253DBD"/>
    <w:rsid w:val="00255394"/>
    <w:rsid w:val="00255DEE"/>
    <w:rsid w:val="00257E1A"/>
    <w:rsid w:val="0026014C"/>
    <w:rsid w:val="0026049F"/>
    <w:rsid w:val="002611BF"/>
    <w:rsid w:val="00262680"/>
    <w:rsid w:val="00262ED6"/>
    <w:rsid w:val="00264543"/>
    <w:rsid w:val="0026576F"/>
    <w:rsid w:val="00266076"/>
    <w:rsid w:val="00266173"/>
    <w:rsid w:val="0026637F"/>
    <w:rsid w:val="002665D7"/>
    <w:rsid w:val="0027051B"/>
    <w:rsid w:val="00272967"/>
    <w:rsid w:val="00273D5C"/>
    <w:rsid w:val="0027614A"/>
    <w:rsid w:val="00277213"/>
    <w:rsid w:val="00277A62"/>
    <w:rsid w:val="00277D65"/>
    <w:rsid w:val="00281748"/>
    <w:rsid w:val="00281F2D"/>
    <w:rsid w:val="002823FF"/>
    <w:rsid w:val="00283297"/>
    <w:rsid w:val="0028383B"/>
    <w:rsid w:val="00283E3E"/>
    <w:rsid w:val="0028737C"/>
    <w:rsid w:val="002904AA"/>
    <w:rsid w:val="00290DED"/>
    <w:rsid w:val="00291DC1"/>
    <w:rsid w:val="002925FB"/>
    <w:rsid w:val="00292C86"/>
    <w:rsid w:val="00292C93"/>
    <w:rsid w:val="0029546D"/>
    <w:rsid w:val="00296FD6"/>
    <w:rsid w:val="00297971"/>
    <w:rsid w:val="002A1996"/>
    <w:rsid w:val="002A3A53"/>
    <w:rsid w:val="002A40FC"/>
    <w:rsid w:val="002A4F92"/>
    <w:rsid w:val="002A6FC4"/>
    <w:rsid w:val="002A6FE4"/>
    <w:rsid w:val="002B01ED"/>
    <w:rsid w:val="002B2176"/>
    <w:rsid w:val="002B2CE2"/>
    <w:rsid w:val="002B4810"/>
    <w:rsid w:val="002B68F4"/>
    <w:rsid w:val="002B6D2F"/>
    <w:rsid w:val="002B6D8D"/>
    <w:rsid w:val="002B77D2"/>
    <w:rsid w:val="002B798E"/>
    <w:rsid w:val="002C2D4F"/>
    <w:rsid w:val="002C340E"/>
    <w:rsid w:val="002C4236"/>
    <w:rsid w:val="002C44A2"/>
    <w:rsid w:val="002C4A33"/>
    <w:rsid w:val="002C4E3B"/>
    <w:rsid w:val="002C6FE1"/>
    <w:rsid w:val="002C74FE"/>
    <w:rsid w:val="002C773F"/>
    <w:rsid w:val="002C78F4"/>
    <w:rsid w:val="002C7913"/>
    <w:rsid w:val="002C792C"/>
    <w:rsid w:val="002D0A41"/>
    <w:rsid w:val="002D0B21"/>
    <w:rsid w:val="002D17D7"/>
    <w:rsid w:val="002D1F37"/>
    <w:rsid w:val="002D2D7F"/>
    <w:rsid w:val="002D4F99"/>
    <w:rsid w:val="002D5D70"/>
    <w:rsid w:val="002D62F2"/>
    <w:rsid w:val="002D7C6D"/>
    <w:rsid w:val="002D7FB3"/>
    <w:rsid w:val="002E04D4"/>
    <w:rsid w:val="002E05AF"/>
    <w:rsid w:val="002E2B70"/>
    <w:rsid w:val="002E443D"/>
    <w:rsid w:val="002E4630"/>
    <w:rsid w:val="002E4D45"/>
    <w:rsid w:val="002F0981"/>
    <w:rsid w:val="002F0BD4"/>
    <w:rsid w:val="002F3225"/>
    <w:rsid w:val="002F3828"/>
    <w:rsid w:val="002F387A"/>
    <w:rsid w:val="002F494B"/>
    <w:rsid w:val="002F4FB4"/>
    <w:rsid w:val="00301489"/>
    <w:rsid w:val="00302CB9"/>
    <w:rsid w:val="00304F44"/>
    <w:rsid w:val="0030601D"/>
    <w:rsid w:val="00310390"/>
    <w:rsid w:val="00311238"/>
    <w:rsid w:val="00313B0C"/>
    <w:rsid w:val="00314162"/>
    <w:rsid w:val="00315595"/>
    <w:rsid w:val="00315796"/>
    <w:rsid w:val="00316CAF"/>
    <w:rsid w:val="0031706D"/>
    <w:rsid w:val="003178AB"/>
    <w:rsid w:val="003178D5"/>
    <w:rsid w:val="00317CAB"/>
    <w:rsid w:val="00320B2F"/>
    <w:rsid w:val="00321794"/>
    <w:rsid w:val="00322940"/>
    <w:rsid w:val="00322C0B"/>
    <w:rsid w:val="003243C1"/>
    <w:rsid w:val="00325822"/>
    <w:rsid w:val="003269AC"/>
    <w:rsid w:val="00327E47"/>
    <w:rsid w:val="0033054C"/>
    <w:rsid w:val="00330611"/>
    <w:rsid w:val="00331694"/>
    <w:rsid w:val="00331F63"/>
    <w:rsid w:val="00335FF8"/>
    <w:rsid w:val="00337B30"/>
    <w:rsid w:val="00337EB2"/>
    <w:rsid w:val="00340E5B"/>
    <w:rsid w:val="003424B7"/>
    <w:rsid w:val="00342D78"/>
    <w:rsid w:val="003435AD"/>
    <w:rsid w:val="00344702"/>
    <w:rsid w:val="00344E69"/>
    <w:rsid w:val="00345D9D"/>
    <w:rsid w:val="003500E3"/>
    <w:rsid w:val="0035127F"/>
    <w:rsid w:val="00351477"/>
    <w:rsid w:val="0035166B"/>
    <w:rsid w:val="00352C41"/>
    <w:rsid w:val="003536F0"/>
    <w:rsid w:val="003544DB"/>
    <w:rsid w:val="00356201"/>
    <w:rsid w:val="003562A6"/>
    <w:rsid w:val="00360052"/>
    <w:rsid w:val="00361AC2"/>
    <w:rsid w:val="00364E1C"/>
    <w:rsid w:val="00365080"/>
    <w:rsid w:val="00373380"/>
    <w:rsid w:val="00373A5A"/>
    <w:rsid w:val="0037499B"/>
    <w:rsid w:val="00375715"/>
    <w:rsid w:val="00375C68"/>
    <w:rsid w:val="00376150"/>
    <w:rsid w:val="0037688F"/>
    <w:rsid w:val="00377F33"/>
    <w:rsid w:val="00380AE1"/>
    <w:rsid w:val="00381B68"/>
    <w:rsid w:val="00381D8E"/>
    <w:rsid w:val="00382C84"/>
    <w:rsid w:val="003834BC"/>
    <w:rsid w:val="0038505F"/>
    <w:rsid w:val="00385961"/>
    <w:rsid w:val="003864AF"/>
    <w:rsid w:val="00386747"/>
    <w:rsid w:val="00386AF1"/>
    <w:rsid w:val="00387968"/>
    <w:rsid w:val="00390AD2"/>
    <w:rsid w:val="00392ED7"/>
    <w:rsid w:val="003935FC"/>
    <w:rsid w:val="00395565"/>
    <w:rsid w:val="00395B0E"/>
    <w:rsid w:val="003A00F8"/>
    <w:rsid w:val="003A0417"/>
    <w:rsid w:val="003A0421"/>
    <w:rsid w:val="003A0E89"/>
    <w:rsid w:val="003A2F1F"/>
    <w:rsid w:val="003A332F"/>
    <w:rsid w:val="003A43D9"/>
    <w:rsid w:val="003A58DE"/>
    <w:rsid w:val="003A5C7E"/>
    <w:rsid w:val="003A661E"/>
    <w:rsid w:val="003A7179"/>
    <w:rsid w:val="003B1D4E"/>
    <w:rsid w:val="003B268B"/>
    <w:rsid w:val="003B4847"/>
    <w:rsid w:val="003B4A4A"/>
    <w:rsid w:val="003B4F03"/>
    <w:rsid w:val="003B5355"/>
    <w:rsid w:val="003B687D"/>
    <w:rsid w:val="003B7075"/>
    <w:rsid w:val="003C04DC"/>
    <w:rsid w:val="003C1DF2"/>
    <w:rsid w:val="003C2C9E"/>
    <w:rsid w:val="003C2DD9"/>
    <w:rsid w:val="003C384F"/>
    <w:rsid w:val="003C3DDE"/>
    <w:rsid w:val="003C3EF2"/>
    <w:rsid w:val="003C41E7"/>
    <w:rsid w:val="003C428F"/>
    <w:rsid w:val="003C6731"/>
    <w:rsid w:val="003C6C14"/>
    <w:rsid w:val="003D0A4E"/>
    <w:rsid w:val="003D1233"/>
    <w:rsid w:val="003D178B"/>
    <w:rsid w:val="003D1A6C"/>
    <w:rsid w:val="003D2701"/>
    <w:rsid w:val="003D292E"/>
    <w:rsid w:val="003D5356"/>
    <w:rsid w:val="003D5AD9"/>
    <w:rsid w:val="003D5E70"/>
    <w:rsid w:val="003D6A5D"/>
    <w:rsid w:val="003D6A6F"/>
    <w:rsid w:val="003D6C1C"/>
    <w:rsid w:val="003D6F64"/>
    <w:rsid w:val="003E1475"/>
    <w:rsid w:val="003E1D52"/>
    <w:rsid w:val="003E2498"/>
    <w:rsid w:val="003E4183"/>
    <w:rsid w:val="003E486E"/>
    <w:rsid w:val="003E59E8"/>
    <w:rsid w:val="003E730E"/>
    <w:rsid w:val="003F0701"/>
    <w:rsid w:val="003F0735"/>
    <w:rsid w:val="003F0D41"/>
    <w:rsid w:val="003F22DE"/>
    <w:rsid w:val="003F371B"/>
    <w:rsid w:val="003F376D"/>
    <w:rsid w:val="003F39BD"/>
    <w:rsid w:val="003F46A3"/>
    <w:rsid w:val="003F5003"/>
    <w:rsid w:val="003F6812"/>
    <w:rsid w:val="003F79AD"/>
    <w:rsid w:val="004015E5"/>
    <w:rsid w:val="00401E2F"/>
    <w:rsid w:val="00401F32"/>
    <w:rsid w:val="00402195"/>
    <w:rsid w:val="00404511"/>
    <w:rsid w:val="00406293"/>
    <w:rsid w:val="00410123"/>
    <w:rsid w:val="00410A7C"/>
    <w:rsid w:val="004118C8"/>
    <w:rsid w:val="0041244C"/>
    <w:rsid w:val="00412B37"/>
    <w:rsid w:val="00413CFA"/>
    <w:rsid w:val="00417324"/>
    <w:rsid w:val="00420C13"/>
    <w:rsid w:val="00422310"/>
    <w:rsid w:val="00422E82"/>
    <w:rsid w:val="004233BE"/>
    <w:rsid w:val="00424381"/>
    <w:rsid w:val="00424505"/>
    <w:rsid w:val="00424B8F"/>
    <w:rsid w:val="0042513B"/>
    <w:rsid w:val="0042593E"/>
    <w:rsid w:val="00426330"/>
    <w:rsid w:val="0042766E"/>
    <w:rsid w:val="00427753"/>
    <w:rsid w:val="004317F0"/>
    <w:rsid w:val="00432A98"/>
    <w:rsid w:val="00433334"/>
    <w:rsid w:val="00434B79"/>
    <w:rsid w:val="00435AE1"/>
    <w:rsid w:val="00435F78"/>
    <w:rsid w:val="00436D9F"/>
    <w:rsid w:val="00436E62"/>
    <w:rsid w:val="00437BCD"/>
    <w:rsid w:val="00440539"/>
    <w:rsid w:val="00444CB3"/>
    <w:rsid w:val="00445BF6"/>
    <w:rsid w:val="0044640B"/>
    <w:rsid w:val="00446922"/>
    <w:rsid w:val="0045013E"/>
    <w:rsid w:val="00450B7A"/>
    <w:rsid w:val="00450E58"/>
    <w:rsid w:val="00454428"/>
    <w:rsid w:val="00455D47"/>
    <w:rsid w:val="00456994"/>
    <w:rsid w:val="0046054F"/>
    <w:rsid w:val="004631A0"/>
    <w:rsid w:val="00464738"/>
    <w:rsid w:val="00464F31"/>
    <w:rsid w:val="004669B6"/>
    <w:rsid w:val="0046798B"/>
    <w:rsid w:val="004679DA"/>
    <w:rsid w:val="00467FBF"/>
    <w:rsid w:val="004709D3"/>
    <w:rsid w:val="004720BF"/>
    <w:rsid w:val="0047245B"/>
    <w:rsid w:val="0047262B"/>
    <w:rsid w:val="00472791"/>
    <w:rsid w:val="0047341F"/>
    <w:rsid w:val="00474026"/>
    <w:rsid w:val="0047426D"/>
    <w:rsid w:val="00474335"/>
    <w:rsid w:val="004748D0"/>
    <w:rsid w:val="00474996"/>
    <w:rsid w:val="00474CFB"/>
    <w:rsid w:val="004752E2"/>
    <w:rsid w:val="00475915"/>
    <w:rsid w:val="0047612A"/>
    <w:rsid w:val="00477D97"/>
    <w:rsid w:val="0048159E"/>
    <w:rsid w:val="00481C3F"/>
    <w:rsid w:val="004820A2"/>
    <w:rsid w:val="00483FB2"/>
    <w:rsid w:val="00484408"/>
    <w:rsid w:val="00485747"/>
    <w:rsid w:val="00486D65"/>
    <w:rsid w:val="00490CAA"/>
    <w:rsid w:val="00490F9F"/>
    <w:rsid w:val="00491282"/>
    <w:rsid w:val="0049296E"/>
    <w:rsid w:val="00494067"/>
    <w:rsid w:val="00494504"/>
    <w:rsid w:val="00495425"/>
    <w:rsid w:val="00495553"/>
    <w:rsid w:val="0049597A"/>
    <w:rsid w:val="004961E3"/>
    <w:rsid w:val="0049711A"/>
    <w:rsid w:val="004972DC"/>
    <w:rsid w:val="004A0082"/>
    <w:rsid w:val="004A01DF"/>
    <w:rsid w:val="004A0236"/>
    <w:rsid w:val="004A0360"/>
    <w:rsid w:val="004A05C8"/>
    <w:rsid w:val="004A05EB"/>
    <w:rsid w:val="004A25A4"/>
    <w:rsid w:val="004A4BEF"/>
    <w:rsid w:val="004A50A6"/>
    <w:rsid w:val="004A5468"/>
    <w:rsid w:val="004B15D9"/>
    <w:rsid w:val="004B1C9E"/>
    <w:rsid w:val="004B1FEE"/>
    <w:rsid w:val="004B28AB"/>
    <w:rsid w:val="004B2D60"/>
    <w:rsid w:val="004B2E7F"/>
    <w:rsid w:val="004B353E"/>
    <w:rsid w:val="004B3CF0"/>
    <w:rsid w:val="004B4A12"/>
    <w:rsid w:val="004B4E9D"/>
    <w:rsid w:val="004B57F2"/>
    <w:rsid w:val="004B68CB"/>
    <w:rsid w:val="004B6AEA"/>
    <w:rsid w:val="004B71D9"/>
    <w:rsid w:val="004B74BD"/>
    <w:rsid w:val="004C0ED8"/>
    <w:rsid w:val="004C20E4"/>
    <w:rsid w:val="004C2600"/>
    <w:rsid w:val="004C359D"/>
    <w:rsid w:val="004C4079"/>
    <w:rsid w:val="004C48D0"/>
    <w:rsid w:val="004C54D3"/>
    <w:rsid w:val="004C6438"/>
    <w:rsid w:val="004D5006"/>
    <w:rsid w:val="004D54F5"/>
    <w:rsid w:val="004D6BB9"/>
    <w:rsid w:val="004D6CDD"/>
    <w:rsid w:val="004D6D3B"/>
    <w:rsid w:val="004D7B90"/>
    <w:rsid w:val="004E0214"/>
    <w:rsid w:val="004E0F69"/>
    <w:rsid w:val="004E3923"/>
    <w:rsid w:val="004E3E71"/>
    <w:rsid w:val="004E717A"/>
    <w:rsid w:val="004F0642"/>
    <w:rsid w:val="004F0B36"/>
    <w:rsid w:val="004F114C"/>
    <w:rsid w:val="004F1C48"/>
    <w:rsid w:val="004F44B1"/>
    <w:rsid w:val="004F605F"/>
    <w:rsid w:val="004F7151"/>
    <w:rsid w:val="00500785"/>
    <w:rsid w:val="00501784"/>
    <w:rsid w:val="00504605"/>
    <w:rsid w:val="0050572A"/>
    <w:rsid w:val="00505845"/>
    <w:rsid w:val="00505FC5"/>
    <w:rsid w:val="00506E6D"/>
    <w:rsid w:val="00506EBD"/>
    <w:rsid w:val="0051097D"/>
    <w:rsid w:val="00512633"/>
    <w:rsid w:val="0051329F"/>
    <w:rsid w:val="00515F55"/>
    <w:rsid w:val="0051747C"/>
    <w:rsid w:val="0052120B"/>
    <w:rsid w:val="0052194D"/>
    <w:rsid w:val="0052227D"/>
    <w:rsid w:val="00522ED6"/>
    <w:rsid w:val="0052618C"/>
    <w:rsid w:val="005270EF"/>
    <w:rsid w:val="00527350"/>
    <w:rsid w:val="00527CC4"/>
    <w:rsid w:val="00530A3C"/>
    <w:rsid w:val="00530DEE"/>
    <w:rsid w:val="00532647"/>
    <w:rsid w:val="005328E9"/>
    <w:rsid w:val="00532D8A"/>
    <w:rsid w:val="00533284"/>
    <w:rsid w:val="00533A7E"/>
    <w:rsid w:val="00534AB3"/>
    <w:rsid w:val="0053572E"/>
    <w:rsid w:val="00535EAC"/>
    <w:rsid w:val="00537F4B"/>
    <w:rsid w:val="005401DA"/>
    <w:rsid w:val="00540929"/>
    <w:rsid w:val="0054103D"/>
    <w:rsid w:val="00541E1E"/>
    <w:rsid w:val="005420E0"/>
    <w:rsid w:val="00544B31"/>
    <w:rsid w:val="00545D4A"/>
    <w:rsid w:val="00546CED"/>
    <w:rsid w:val="0054789C"/>
    <w:rsid w:val="005505AE"/>
    <w:rsid w:val="00550FF3"/>
    <w:rsid w:val="00554489"/>
    <w:rsid w:val="005551F0"/>
    <w:rsid w:val="00556E99"/>
    <w:rsid w:val="00560398"/>
    <w:rsid w:val="005619EC"/>
    <w:rsid w:val="00562386"/>
    <w:rsid w:val="0056292D"/>
    <w:rsid w:val="00564E7F"/>
    <w:rsid w:val="00567A33"/>
    <w:rsid w:val="00570573"/>
    <w:rsid w:val="005710DD"/>
    <w:rsid w:val="005712D1"/>
    <w:rsid w:val="0057284F"/>
    <w:rsid w:val="005738BD"/>
    <w:rsid w:val="00575525"/>
    <w:rsid w:val="00576052"/>
    <w:rsid w:val="00581B13"/>
    <w:rsid w:val="00581E1F"/>
    <w:rsid w:val="005820A4"/>
    <w:rsid w:val="00583032"/>
    <w:rsid w:val="00584217"/>
    <w:rsid w:val="005848AE"/>
    <w:rsid w:val="005852C5"/>
    <w:rsid w:val="00587065"/>
    <w:rsid w:val="00587966"/>
    <w:rsid w:val="00587DAC"/>
    <w:rsid w:val="005905BB"/>
    <w:rsid w:val="00591CD4"/>
    <w:rsid w:val="00592C17"/>
    <w:rsid w:val="00593292"/>
    <w:rsid w:val="00595F06"/>
    <w:rsid w:val="00596CF2"/>
    <w:rsid w:val="00596FD9"/>
    <w:rsid w:val="00597216"/>
    <w:rsid w:val="00597561"/>
    <w:rsid w:val="005A1284"/>
    <w:rsid w:val="005A16B1"/>
    <w:rsid w:val="005A1814"/>
    <w:rsid w:val="005A25FB"/>
    <w:rsid w:val="005A287E"/>
    <w:rsid w:val="005A3BF0"/>
    <w:rsid w:val="005A3EB3"/>
    <w:rsid w:val="005A7CCC"/>
    <w:rsid w:val="005A7F5F"/>
    <w:rsid w:val="005B087B"/>
    <w:rsid w:val="005B0B1C"/>
    <w:rsid w:val="005B0DFE"/>
    <w:rsid w:val="005B1667"/>
    <w:rsid w:val="005B1AE7"/>
    <w:rsid w:val="005B710E"/>
    <w:rsid w:val="005B7AA0"/>
    <w:rsid w:val="005C119B"/>
    <w:rsid w:val="005C2A37"/>
    <w:rsid w:val="005C33A9"/>
    <w:rsid w:val="005C344B"/>
    <w:rsid w:val="005C3D8A"/>
    <w:rsid w:val="005C4832"/>
    <w:rsid w:val="005C4876"/>
    <w:rsid w:val="005C6898"/>
    <w:rsid w:val="005C75AF"/>
    <w:rsid w:val="005D0C61"/>
    <w:rsid w:val="005D26E6"/>
    <w:rsid w:val="005D27F9"/>
    <w:rsid w:val="005D4782"/>
    <w:rsid w:val="005D47DC"/>
    <w:rsid w:val="005D68DA"/>
    <w:rsid w:val="005E373E"/>
    <w:rsid w:val="005E3EFD"/>
    <w:rsid w:val="005E4B13"/>
    <w:rsid w:val="005E6372"/>
    <w:rsid w:val="005F0257"/>
    <w:rsid w:val="005F2020"/>
    <w:rsid w:val="005F20AD"/>
    <w:rsid w:val="005F509C"/>
    <w:rsid w:val="005F5A84"/>
    <w:rsid w:val="005F72E5"/>
    <w:rsid w:val="006002E0"/>
    <w:rsid w:val="00602F87"/>
    <w:rsid w:val="00603BBF"/>
    <w:rsid w:val="0060639C"/>
    <w:rsid w:val="00606601"/>
    <w:rsid w:val="00606BDD"/>
    <w:rsid w:val="00607417"/>
    <w:rsid w:val="00607A68"/>
    <w:rsid w:val="006100B9"/>
    <w:rsid w:val="00610B90"/>
    <w:rsid w:val="006113BC"/>
    <w:rsid w:val="006125B2"/>
    <w:rsid w:val="00612B20"/>
    <w:rsid w:val="00612C55"/>
    <w:rsid w:val="00612EA0"/>
    <w:rsid w:val="00612EBA"/>
    <w:rsid w:val="00614AC8"/>
    <w:rsid w:val="00614C2C"/>
    <w:rsid w:val="006153F9"/>
    <w:rsid w:val="00615EA8"/>
    <w:rsid w:val="00616108"/>
    <w:rsid w:val="0061656D"/>
    <w:rsid w:val="00617A55"/>
    <w:rsid w:val="006206EF"/>
    <w:rsid w:val="00621048"/>
    <w:rsid w:val="00621087"/>
    <w:rsid w:val="006218A5"/>
    <w:rsid w:val="0062320A"/>
    <w:rsid w:val="006267AC"/>
    <w:rsid w:val="006268C3"/>
    <w:rsid w:val="00627CDA"/>
    <w:rsid w:val="00632752"/>
    <w:rsid w:val="00632DF5"/>
    <w:rsid w:val="0063560D"/>
    <w:rsid w:val="00637C4A"/>
    <w:rsid w:val="00645968"/>
    <w:rsid w:val="0064678D"/>
    <w:rsid w:val="00646A7E"/>
    <w:rsid w:val="00647DB0"/>
    <w:rsid w:val="00647E2F"/>
    <w:rsid w:val="0065014F"/>
    <w:rsid w:val="0065044C"/>
    <w:rsid w:val="006512C0"/>
    <w:rsid w:val="006520CE"/>
    <w:rsid w:val="0065537F"/>
    <w:rsid w:val="006559D2"/>
    <w:rsid w:val="00657325"/>
    <w:rsid w:val="00657D24"/>
    <w:rsid w:val="00657D43"/>
    <w:rsid w:val="00657E5C"/>
    <w:rsid w:val="00660DAF"/>
    <w:rsid w:val="0066108E"/>
    <w:rsid w:val="00661EBB"/>
    <w:rsid w:val="006625CC"/>
    <w:rsid w:val="00662711"/>
    <w:rsid w:val="00662931"/>
    <w:rsid w:val="0066451E"/>
    <w:rsid w:val="00664FE3"/>
    <w:rsid w:val="0066571F"/>
    <w:rsid w:val="0066609E"/>
    <w:rsid w:val="00670FD8"/>
    <w:rsid w:val="00671C11"/>
    <w:rsid w:val="006722F2"/>
    <w:rsid w:val="0067519E"/>
    <w:rsid w:val="0067778D"/>
    <w:rsid w:val="006807EF"/>
    <w:rsid w:val="00680DE7"/>
    <w:rsid w:val="006810CB"/>
    <w:rsid w:val="00681AC3"/>
    <w:rsid w:val="00681BF5"/>
    <w:rsid w:val="00681ED4"/>
    <w:rsid w:val="00681F77"/>
    <w:rsid w:val="00683D39"/>
    <w:rsid w:val="00683F24"/>
    <w:rsid w:val="006844A9"/>
    <w:rsid w:val="006850DC"/>
    <w:rsid w:val="00685871"/>
    <w:rsid w:val="00685872"/>
    <w:rsid w:val="00685C98"/>
    <w:rsid w:val="006866A3"/>
    <w:rsid w:val="006870BF"/>
    <w:rsid w:val="00690A5A"/>
    <w:rsid w:val="00691459"/>
    <w:rsid w:val="006923B1"/>
    <w:rsid w:val="00692C70"/>
    <w:rsid w:val="00692CD9"/>
    <w:rsid w:val="00693B4E"/>
    <w:rsid w:val="00693E4B"/>
    <w:rsid w:val="00694753"/>
    <w:rsid w:val="00696CB2"/>
    <w:rsid w:val="00696CF3"/>
    <w:rsid w:val="006A0B7B"/>
    <w:rsid w:val="006A28CC"/>
    <w:rsid w:val="006A30A7"/>
    <w:rsid w:val="006A330A"/>
    <w:rsid w:val="006A37CE"/>
    <w:rsid w:val="006A4D1B"/>
    <w:rsid w:val="006A50B8"/>
    <w:rsid w:val="006A529B"/>
    <w:rsid w:val="006A53A9"/>
    <w:rsid w:val="006A5680"/>
    <w:rsid w:val="006A5766"/>
    <w:rsid w:val="006A5E14"/>
    <w:rsid w:val="006A678E"/>
    <w:rsid w:val="006A6DED"/>
    <w:rsid w:val="006A6EBE"/>
    <w:rsid w:val="006B03B4"/>
    <w:rsid w:val="006B03FB"/>
    <w:rsid w:val="006B069B"/>
    <w:rsid w:val="006B0714"/>
    <w:rsid w:val="006B18A0"/>
    <w:rsid w:val="006B1A69"/>
    <w:rsid w:val="006B221C"/>
    <w:rsid w:val="006B2E1B"/>
    <w:rsid w:val="006B32C3"/>
    <w:rsid w:val="006B388D"/>
    <w:rsid w:val="006B4448"/>
    <w:rsid w:val="006B4578"/>
    <w:rsid w:val="006B4C11"/>
    <w:rsid w:val="006B6605"/>
    <w:rsid w:val="006B6B59"/>
    <w:rsid w:val="006C0BDC"/>
    <w:rsid w:val="006C0C45"/>
    <w:rsid w:val="006C0EDD"/>
    <w:rsid w:val="006C1A3A"/>
    <w:rsid w:val="006C1CCA"/>
    <w:rsid w:val="006C3540"/>
    <w:rsid w:val="006C3F1A"/>
    <w:rsid w:val="006C40C2"/>
    <w:rsid w:val="006C4881"/>
    <w:rsid w:val="006C4F9B"/>
    <w:rsid w:val="006C51B1"/>
    <w:rsid w:val="006C65AF"/>
    <w:rsid w:val="006C6C80"/>
    <w:rsid w:val="006D038D"/>
    <w:rsid w:val="006D151D"/>
    <w:rsid w:val="006D2A28"/>
    <w:rsid w:val="006D5286"/>
    <w:rsid w:val="006D6638"/>
    <w:rsid w:val="006D6834"/>
    <w:rsid w:val="006D6F49"/>
    <w:rsid w:val="006E1493"/>
    <w:rsid w:val="006E258D"/>
    <w:rsid w:val="006E25FF"/>
    <w:rsid w:val="006E2624"/>
    <w:rsid w:val="006E271D"/>
    <w:rsid w:val="006E326F"/>
    <w:rsid w:val="006E4536"/>
    <w:rsid w:val="006E484D"/>
    <w:rsid w:val="006E4E9F"/>
    <w:rsid w:val="006E62E1"/>
    <w:rsid w:val="006E6884"/>
    <w:rsid w:val="006E728F"/>
    <w:rsid w:val="006F01D6"/>
    <w:rsid w:val="006F04C6"/>
    <w:rsid w:val="006F08DF"/>
    <w:rsid w:val="006F16F4"/>
    <w:rsid w:val="006F3EE3"/>
    <w:rsid w:val="006F502B"/>
    <w:rsid w:val="006F50B7"/>
    <w:rsid w:val="006F5CFA"/>
    <w:rsid w:val="006F6103"/>
    <w:rsid w:val="006F67E2"/>
    <w:rsid w:val="006F73AA"/>
    <w:rsid w:val="006F7E46"/>
    <w:rsid w:val="007004F6"/>
    <w:rsid w:val="00700810"/>
    <w:rsid w:val="00700837"/>
    <w:rsid w:val="00701C9C"/>
    <w:rsid w:val="007032BC"/>
    <w:rsid w:val="0070337B"/>
    <w:rsid w:val="00703705"/>
    <w:rsid w:val="00703ADC"/>
    <w:rsid w:val="00703B38"/>
    <w:rsid w:val="00703C35"/>
    <w:rsid w:val="00706C5A"/>
    <w:rsid w:val="0070770A"/>
    <w:rsid w:val="0070796D"/>
    <w:rsid w:val="00707B3C"/>
    <w:rsid w:val="00707D3D"/>
    <w:rsid w:val="00710165"/>
    <w:rsid w:val="0071089C"/>
    <w:rsid w:val="00711A37"/>
    <w:rsid w:val="00711A72"/>
    <w:rsid w:val="00712C18"/>
    <w:rsid w:val="00713F63"/>
    <w:rsid w:val="00714859"/>
    <w:rsid w:val="007151B0"/>
    <w:rsid w:val="00716016"/>
    <w:rsid w:val="00716502"/>
    <w:rsid w:val="00717E58"/>
    <w:rsid w:val="0072043C"/>
    <w:rsid w:val="00720EFB"/>
    <w:rsid w:val="007212F2"/>
    <w:rsid w:val="00721AD0"/>
    <w:rsid w:val="0072327E"/>
    <w:rsid w:val="00724175"/>
    <w:rsid w:val="007247B4"/>
    <w:rsid w:val="00724CB9"/>
    <w:rsid w:val="00725290"/>
    <w:rsid w:val="007261A6"/>
    <w:rsid w:val="00726F1D"/>
    <w:rsid w:val="00732538"/>
    <w:rsid w:val="00732BD1"/>
    <w:rsid w:val="00734AF4"/>
    <w:rsid w:val="00734E01"/>
    <w:rsid w:val="00734E85"/>
    <w:rsid w:val="00734EAC"/>
    <w:rsid w:val="00735F19"/>
    <w:rsid w:val="0073619F"/>
    <w:rsid w:val="0073758E"/>
    <w:rsid w:val="00737BCA"/>
    <w:rsid w:val="0074078D"/>
    <w:rsid w:val="007416D5"/>
    <w:rsid w:val="007434B2"/>
    <w:rsid w:val="00744984"/>
    <w:rsid w:val="007450AB"/>
    <w:rsid w:val="00745716"/>
    <w:rsid w:val="007504AD"/>
    <w:rsid w:val="00751A64"/>
    <w:rsid w:val="00753560"/>
    <w:rsid w:val="00753EDA"/>
    <w:rsid w:val="00754A97"/>
    <w:rsid w:val="00754DE2"/>
    <w:rsid w:val="00756DAE"/>
    <w:rsid w:val="00757612"/>
    <w:rsid w:val="007579F3"/>
    <w:rsid w:val="00760E1B"/>
    <w:rsid w:val="00762849"/>
    <w:rsid w:val="007629BE"/>
    <w:rsid w:val="00762F8B"/>
    <w:rsid w:val="00763D05"/>
    <w:rsid w:val="00764F54"/>
    <w:rsid w:val="00767A27"/>
    <w:rsid w:val="00767F41"/>
    <w:rsid w:val="007708BD"/>
    <w:rsid w:val="00770DA4"/>
    <w:rsid w:val="007712D7"/>
    <w:rsid w:val="007719FB"/>
    <w:rsid w:val="007742FC"/>
    <w:rsid w:val="00775C02"/>
    <w:rsid w:val="00775CE5"/>
    <w:rsid w:val="0077635F"/>
    <w:rsid w:val="00776377"/>
    <w:rsid w:val="00776643"/>
    <w:rsid w:val="00776DBD"/>
    <w:rsid w:val="00777FA2"/>
    <w:rsid w:val="00781510"/>
    <w:rsid w:val="00782CF0"/>
    <w:rsid w:val="0078325B"/>
    <w:rsid w:val="00783CA3"/>
    <w:rsid w:val="00784460"/>
    <w:rsid w:val="00784D2F"/>
    <w:rsid w:val="00786DC9"/>
    <w:rsid w:val="00790D03"/>
    <w:rsid w:val="00792745"/>
    <w:rsid w:val="00793CCB"/>
    <w:rsid w:val="00794E28"/>
    <w:rsid w:val="007956C8"/>
    <w:rsid w:val="00795840"/>
    <w:rsid w:val="00795F61"/>
    <w:rsid w:val="00797168"/>
    <w:rsid w:val="0079733B"/>
    <w:rsid w:val="0079750B"/>
    <w:rsid w:val="007A04BE"/>
    <w:rsid w:val="007A134F"/>
    <w:rsid w:val="007A283F"/>
    <w:rsid w:val="007A3911"/>
    <w:rsid w:val="007A473E"/>
    <w:rsid w:val="007A4E2C"/>
    <w:rsid w:val="007A4F24"/>
    <w:rsid w:val="007A4FFE"/>
    <w:rsid w:val="007A655E"/>
    <w:rsid w:val="007A71E9"/>
    <w:rsid w:val="007A7B06"/>
    <w:rsid w:val="007B053C"/>
    <w:rsid w:val="007B0BE2"/>
    <w:rsid w:val="007B1BBA"/>
    <w:rsid w:val="007B3234"/>
    <w:rsid w:val="007B41A1"/>
    <w:rsid w:val="007B4490"/>
    <w:rsid w:val="007B565D"/>
    <w:rsid w:val="007B5C26"/>
    <w:rsid w:val="007B60A7"/>
    <w:rsid w:val="007B74EE"/>
    <w:rsid w:val="007B75BD"/>
    <w:rsid w:val="007C0E76"/>
    <w:rsid w:val="007C10C0"/>
    <w:rsid w:val="007C137F"/>
    <w:rsid w:val="007C3515"/>
    <w:rsid w:val="007C3A51"/>
    <w:rsid w:val="007C413B"/>
    <w:rsid w:val="007C4849"/>
    <w:rsid w:val="007C52FD"/>
    <w:rsid w:val="007C71B3"/>
    <w:rsid w:val="007C7D16"/>
    <w:rsid w:val="007D016F"/>
    <w:rsid w:val="007D0BD8"/>
    <w:rsid w:val="007D0DC7"/>
    <w:rsid w:val="007D3A2C"/>
    <w:rsid w:val="007D3D64"/>
    <w:rsid w:val="007D4672"/>
    <w:rsid w:val="007D5AAC"/>
    <w:rsid w:val="007E0B31"/>
    <w:rsid w:val="007E12C1"/>
    <w:rsid w:val="007E18E9"/>
    <w:rsid w:val="007E3729"/>
    <w:rsid w:val="007E37E1"/>
    <w:rsid w:val="007E3D5C"/>
    <w:rsid w:val="007E4AA9"/>
    <w:rsid w:val="007E5026"/>
    <w:rsid w:val="007E5E39"/>
    <w:rsid w:val="007F0C59"/>
    <w:rsid w:val="007F1732"/>
    <w:rsid w:val="007F1957"/>
    <w:rsid w:val="007F4A0A"/>
    <w:rsid w:val="007F515F"/>
    <w:rsid w:val="007F5BE3"/>
    <w:rsid w:val="007F5F5F"/>
    <w:rsid w:val="007F65AE"/>
    <w:rsid w:val="007F7372"/>
    <w:rsid w:val="00800CEE"/>
    <w:rsid w:val="00800E39"/>
    <w:rsid w:val="00802215"/>
    <w:rsid w:val="00803FAE"/>
    <w:rsid w:val="00804888"/>
    <w:rsid w:val="00807D82"/>
    <w:rsid w:val="00810199"/>
    <w:rsid w:val="008102B2"/>
    <w:rsid w:val="00811C7C"/>
    <w:rsid w:val="00811CB8"/>
    <w:rsid w:val="00812CB0"/>
    <w:rsid w:val="00813AD2"/>
    <w:rsid w:val="00814DA4"/>
    <w:rsid w:val="00815B07"/>
    <w:rsid w:val="008165C1"/>
    <w:rsid w:val="008177E4"/>
    <w:rsid w:val="008214C8"/>
    <w:rsid w:val="0082173C"/>
    <w:rsid w:val="00821C38"/>
    <w:rsid w:val="008230FA"/>
    <w:rsid w:val="008243BF"/>
    <w:rsid w:val="008245AE"/>
    <w:rsid w:val="008253D9"/>
    <w:rsid w:val="008262D7"/>
    <w:rsid w:val="00826B9C"/>
    <w:rsid w:val="00827EE7"/>
    <w:rsid w:val="008303BD"/>
    <w:rsid w:val="00836461"/>
    <w:rsid w:val="008378B7"/>
    <w:rsid w:val="00840C67"/>
    <w:rsid w:val="00841749"/>
    <w:rsid w:val="00842967"/>
    <w:rsid w:val="00843145"/>
    <w:rsid w:val="008432CF"/>
    <w:rsid w:val="00843A50"/>
    <w:rsid w:val="00844C47"/>
    <w:rsid w:val="00846EA4"/>
    <w:rsid w:val="008503F0"/>
    <w:rsid w:val="008518DF"/>
    <w:rsid w:val="00851EBB"/>
    <w:rsid w:val="00852B92"/>
    <w:rsid w:val="008534B9"/>
    <w:rsid w:val="00853808"/>
    <w:rsid w:val="00855A05"/>
    <w:rsid w:val="00855C71"/>
    <w:rsid w:val="0086017E"/>
    <w:rsid w:val="00861485"/>
    <w:rsid w:val="00862EDF"/>
    <w:rsid w:val="00863328"/>
    <w:rsid w:val="00863960"/>
    <w:rsid w:val="0086459E"/>
    <w:rsid w:val="008660C6"/>
    <w:rsid w:val="008662DD"/>
    <w:rsid w:val="00866725"/>
    <w:rsid w:val="00867424"/>
    <w:rsid w:val="008676CB"/>
    <w:rsid w:val="00871730"/>
    <w:rsid w:val="0087252B"/>
    <w:rsid w:val="00874931"/>
    <w:rsid w:val="00874AAD"/>
    <w:rsid w:val="00874D56"/>
    <w:rsid w:val="00874F66"/>
    <w:rsid w:val="00875410"/>
    <w:rsid w:val="00875B4C"/>
    <w:rsid w:val="00876654"/>
    <w:rsid w:val="008770F6"/>
    <w:rsid w:val="0088104C"/>
    <w:rsid w:val="00881895"/>
    <w:rsid w:val="008825F7"/>
    <w:rsid w:val="0088334B"/>
    <w:rsid w:val="00883527"/>
    <w:rsid w:val="00883A89"/>
    <w:rsid w:val="008852F6"/>
    <w:rsid w:val="0088614E"/>
    <w:rsid w:val="0088733B"/>
    <w:rsid w:val="0088744B"/>
    <w:rsid w:val="008876A4"/>
    <w:rsid w:val="00890F73"/>
    <w:rsid w:val="0089178B"/>
    <w:rsid w:val="008920FD"/>
    <w:rsid w:val="0089360B"/>
    <w:rsid w:val="00893F19"/>
    <w:rsid w:val="0089420D"/>
    <w:rsid w:val="00894990"/>
    <w:rsid w:val="00894A67"/>
    <w:rsid w:val="0089596B"/>
    <w:rsid w:val="00896F24"/>
    <w:rsid w:val="008A0214"/>
    <w:rsid w:val="008A2500"/>
    <w:rsid w:val="008A2990"/>
    <w:rsid w:val="008A2BCF"/>
    <w:rsid w:val="008A3A09"/>
    <w:rsid w:val="008A3AEE"/>
    <w:rsid w:val="008A44F8"/>
    <w:rsid w:val="008A4669"/>
    <w:rsid w:val="008A48F1"/>
    <w:rsid w:val="008A5056"/>
    <w:rsid w:val="008A6901"/>
    <w:rsid w:val="008A7A62"/>
    <w:rsid w:val="008A7F52"/>
    <w:rsid w:val="008B0AB3"/>
    <w:rsid w:val="008B0E11"/>
    <w:rsid w:val="008B2A58"/>
    <w:rsid w:val="008B2D3A"/>
    <w:rsid w:val="008B5C65"/>
    <w:rsid w:val="008C02F8"/>
    <w:rsid w:val="008C0EA1"/>
    <w:rsid w:val="008C0F83"/>
    <w:rsid w:val="008C17CC"/>
    <w:rsid w:val="008C1B81"/>
    <w:rsid w:val="008C2BD6"/>
    <w:rsid w:val="008C3389"/>
    <w:rsid w:val="008C36E1"/>
    <w:rsid w:val="008C3834"/>
    <w:rsid w:val="008C4693"/>
    <w:rsid w:val="008C4C8B"/>
    <w:rsid w:val="008C52F7"/>
    <w:rsid w:val="008C58C4"/>
    <w:rsid w:val="008C68DF"/>
    <w:rsid w:val="008D05D2"/>
    <w:rsid w:val="008D0620"/>
    <w:rsid w:val="008D0F0A"/>
    <w:rsid w:val="008D117F"/>
    <w:rsid w:val="008D2E96"/>
    <w:rsid w:val="008D44EA"/>
    <w:rsid w:val="008D4CBA"/>
    <w:rsid w:val="008D642F"/>
    <w:rsid w:val="008D7310"/>
    <w:rsid w:val="008D7500"/>
    <w:rsid w:val="008D7778"/>
    <w:rsid w:val="008D7D04"/>
    <w:rsid w:val="008E0182"/>
    <w:rsid w:val="008E16DC"/>
    <w:rsid w:val="008E1964"/>
    <w:rsid w:val="008E39A7"/>
    <w:rsid w:val="008E3BEA"/>
    <w:rsid w:val="008E4457"/>
    <w:rsid w:val="008E4C81"/>
    <w:rsid w:val="008E6C2C"/>
    <w:rsid w:val="008E6DD5"/>
    <w:rsid w:val="008E71E6"/>
    <w:rsid w:val="008E731B"/>
    <w:rsid w:val="008F0B6C"/>
    <w:rsid w:val="008F2B83"/>
    <w:rsid w:val="008F2EF2"/>
    <w:rsid w:val="008F45E4"/>
    <w:rsid w:val="008F5F40"/>
    <w:rsid w:val="008F62D1"/>
    <w:rsid w:val="008F669C"/>
    <w:rsid w:val="008F78D4"/>
    <w:rsid w:val="00902546"/>
    <w:rsid w:val="00903C8E"/>
    <w:rsid w:val="00903D07"/>
    <w:rsid w:val="00903F46"/>
    <w:rsid w:val="009048D1"/>
    <w:rsid w:val="00905F69"/>
    <w:rsid w:val="00910124"/>
    <w:rsid w:val="00910916"/>
    <w:rsid w:val="009109A2"/>
    <w:rsid w:val="00910A51"/>
    <w:rsid w:val="00912FFB"/>
    <w:rsid w:val="009132A9"/>
    <w:rsid w:val="009137B4"/>
    <w:rsid w:val="00913FA0"/>
    <w:rsid w:val="00913FCE"/>
    <w:rsid w:val="0091405D"/>
    <w:rsid w:val="009144EF"/>
    <w:rsid w:val="00914BE9"/>
    <w:rsid w:val="00914BF9"/>
    <w:rsid w:val="00914ECC"/>
    <w:rsid w:val="009150E3"/>
    <w:rsid w:val="0091556B"/>
    <w:rsid w:val="0091729E"/>
    <w:rsid w:val="00917970"/>
    <w:rsid w:val="00920A59"/>
    <w:rsid w:val="009210CB"/>
    <w:rsid w:val="0092176C"/>
    <w:rsid w:val="00922C2E"/>
    <w:rsid w:val="00922E9D"/>
    <w:rsid w:val="00924A7D"/>
    <w:rsid w:val="00924EA0"/>
    <w:rsid w:val="00925433"/>
    <w:rsid w:val="009255D8"/>
    <w:rsid w:val="00925A80"/>
    <w:rsid w:val="00926F01"/>
    <w:rsid w:val="009275F6"/>
    <w:rsid w:val="00927831"/>
    <w:rsid w:val="00927E2A"/>
    <w:rsid w:val="009308BE"/>
    <w:rsid w:val="00930D85"/>
    <w:rsid w:val="00931C44"/>
    <w:rsid w:val="00931D44"/>
    <w:rsid w:val="00931E36"/>
    <w:rsid w:val="00932212"/>
    <w:rsid w:val="00932CA1"/>
    <w:rsid w:val="00932F4D"/>
    <w:rsid w:val="00934BA4"/>
    <w:rsid w:val="009358B5"/>
    <w:rsid w:val="00936B5E"/>
    <w:rsid w:val="009424DE"/>
    <w:rsid w:val="00944A65"/>
    <w:rsid w:val="00944C9C"/>
    <w:rsid w:val="0094588C"/>
    <w:rsid w:val="00946E28"/>
    <w:rsid w:val="009474EB"/>
    <w:rsid w:val="00952151"/>
    <w:rsid w:val="00952369"/>
    <w:rsid w:val="0095269E"/>
    <w:rsid w:val="00954795"/>
    <w:rsid w:val="009601D9"/>
    <w:rsid w:val="00961592"/>
    <w:rsid w:val="00961596"/>
    <w:rsid w:val="00962248"/>
    <w:rsid w:val="00962664"/>
    <w:rsid w:val="009637D3"/>
    <w:rsid w:val="009638F6"/>
    <w:rsid w:val="00963CB0"/>
    <w:rsid w:val="00964307"/>
    <w:rsid w:val="009659F8"/>
    <w:rsid w:val="009660CA"/>
    <w:rsid w:val="00966D4E"/>
    <w:rsid w:val="00970157"/>
    <w:rsid w:val="00970799"/>
    <w:rsid w:val="00975066"/>
    <w:rsid w:val="00975368"/>
    <w:rsid w:val="0097743A"/>
    <w:rsid w:val="009802C6"/>
    <w:rsid w:val="00981571"/>
    <w:rsid w:val="00981A6A"/>
    <w:rsid w:val="00982755"/>
    <w:rsid w:val="009836DF"/>
    <w:rsid w:val="0098492F"/>
    <w:rsid w:val="00985176"/>
    <w:rsid w:val="00991618"/>
    <w:rsid w:val="009922C1"/>
    <w:rsid w:val="0099359C"/>
    <w:rsid w:val="009949DD"/>
    <w:rsid w:val="00996793"/>
    <w:rsid w:val="009A1970"/>
    <w:rsid w:val="009A1A60"/>
    <w:rsid w:val="009A1FDC"/>
    <w:rsid w:val="009A27A0"/>
    <w:rsid w:val="009A2EB5"/>
    <w:rsid w:val="009A37E0"/>
    <w:rsid w:val="009A5121"/>
    <w:rsid w:val="009A5511"/>
    <w:rsid w:val="009A568F"/>
    <w:rsid w:val="009A6530"/>
    <w:rsid w:val="009A6A3E"/>
    <w:rsid w:val="009A6E38"/>
    <w:rsid w:val="009B0775"/>
    <w:rsid w:val="009B3FCE"/>
    <w:rsid w:val="009B4D4C"/>
    <w:rsid w:val="009B4F96"/>
    <w:rsid w:val="009B6590"/>
    <w:rsid w:val="009B7EA7"/>
    <w:rsid w:val="009C0470"/>
    <w:rsid w:val="009C0B93"/>
    <w:rsid w:val="009C458B"/>
    <w:rsid w:val="009C4D6B"/>
    <w:rsid w:val="009C5D0C"/>
    <w:rsid w:val="009C5E04"/>
    <w:rsid w:val="009C741E"/>
    <w:rsid w:val="009C7A19"/>
    <w:rsid w:val="009D076F"/>
    <w:rsid w:val="009D0C5F"/>
    <w:rsid w:val="009D2546"/>
    <w:rsid w:val="009D2A92"/>
    <w:rsid w:val="009D4E2B"/>
    <w:rsid w:val="009D7D9E"/>
    <w:rsid w:val="009E08CC"/>
    <w:rsid w:val="009E0B0B"/>
    <w:rsid w:val="009E14F1"/>
    <w:rsid w:val="009E1664"/>
    <w:rsid w:val="009E1A88"/>
    <w:rsid w:val="009E279F"/>
    <w:rsid w:val="009E2F91"/>
    <w:rsid w:val="009E312D"/>
    <w:rsid w:val="009E3757"/>
    <w:rsid w:val="009E5F9E"/>
    <w:rsid w:val="009E7147"/>
    <w:rsid w:val="009E7441"/>
    <w:rsid w:val="009F0585"/>
    <w:rsid w:val="009F37A2"/>
    <w:rsid w:val="009F3B4B"/>
    <w:rsid w:val="009F6639"/>
    <w:rsid w:val="009F6C1A"/>
    <w:rsid w:val="009F7EE5"/>
    <w:rsid w:val="00A0122A"/>
    <w:rsid w:val="00A03EC1"/>
    <w:rsid w:val="00A05B8D"/>
    <w:rsid w:val="00A05FE9"/>
    <w:rsid w:val="00A06631"/>
    <w:rsid w:val="00A06FE4"/>
    <w:rsid w:val="00A07C44"/>
    <w:rsid w:val="00A11CB1"/>
    <w:rsid w:val="00A1220B"/>
    <w:rsid w:val="00A13E62"/>
    <w:rsid w:val="00A154C0"/>
    <w:rsid w:val="00A1565D"/>
    <w:rsid w:val="00A16099"/>
    <w:rsid w:val="00A16205"/>
    <w:rsid w:val="00A16CEF"/>
    <w:rsid w:val="00A1755B"/>
    <w:rsid w:val="00A17E3D"/>
    <w:rsid w:val="00A22774"/>
    <w:rsid w:val="00A2416A"/>
    <w:rsid w:val="00A24C62"/>
    <w:rsid w:val="00A257FE"/>
    <w:rsid w:val="00A262BA"/>
    <w:rsid w:val="00A27929"/>
    <w:rsid w:val="00A30140"/>
    <w:rsid w:val="00A30F85"/>
    <w:rsid w:val="00A31BB5"/>
    <w:rsid w:val="00A339CC"/>
    <w:rsid w:val="00A34079"/>
    <w:rsid w:val="00A34436"/>
    <w:rsid w:val="00A36963"/>
    <w:rsid w:val="00A36F29"/>
    <w:rsid w:val="00A37486"/>
    <w:rsid w:val="00A37E66"/>
    <w:rsid w:val="00A40693"/>
    <w:rsid w:val="00A4179B"/>
    <w:rsid w:val="00A42F49"/>
    <w:rsid w:val="00A43145"/>
    <w:rsid w:val="00A434A5"/>
    <w:rsid w:val="00A436C9"/>
    <w:rsid w:val="00A436E1"/>
    <w:rsid w:val="00A439BD"/>
    <w:rsid w:val="00A44143"/>
    <w:rsid w:val="00A44726"/>
    <w:rsid w:val="00A4489A"/>
    <w:rsid w:val="00A4489E"/>
    <w:rsid w:val="00A4530B"/>
    <w:rsid w:val="00A47158"/>
    <w:rsid w:val="00A47EFA"/>
    <w:rsid w:val="00A529DC"/>
    <w:rsid w:val="00A5353B"/>
    <w:rsid w:val="00A54104"/>
    <w:rsid w:val="00A56954"/>
    <w:rsid w:val="00A56B01"/>
    <w:rsid w:val="00A5746E"/>
    <w:rsid w:val="00A57521"/>
    <w:rsid w:val="00A61712"/>
    <w:rsid w:val="00A61C7B"/>
    <w:rsid w:val="00A64257"/>
    <w:rsid w:val="00A649AF"/>
    <w:rsid w:val="00A653D7"/>
    <w:rsid w:val="00A65508"/>
    <w:rsid w:val="00A65FC4"/>
    <w:rsid w:val="00A66279"/>
    <w:rsid w:val="00A66B8E"/>
    <w:rsid w:val="00A67692"/>
    <w:rsid w:val="00A7085A"/>
    <w:rsid w:val="00A71834"/>
    <w:rsid w:val="00A725CC"/>
    <w:rsid w:val="00A73359"/>
    <w:rsid w:val="00A73682"/>
    <w:rsid w:val="00A7497E"/>
    <w:rsid w:val="00A75D56"/>
    <w:rsid w:val="00A7631F"/>
    <w:rsid w:val="00A7635C"/>
    <w:rsid w:val="00A77056"/>
    <w:rsid w:val="00A77601"/>
    <w:rsid w:val="00A822F4"/>
    <w:rsid w:val="00A82AFC"/>
    <w:rsid w:val="00A84684"/>
    <w:rsid w:val="00A86945"/>
    <w:rsid w:val="00A916AD"/>
    <w:rsid w:val="00A94875"/>
    <w:rsid w:val="00A94CF2"/>
    <w:rsid w:val="00A95AE0"/>
    <w:rsid w:val="00A962F7"/>
    <w:rsid w:val="00A976E1"/>
    <w:rsid w:val="00AA1332"/>
    <w:rsid w:val="00AA13BA"/>
    <w:rsid w:val="00AA1411"/>
    <w:rsid w:val="00AA19CD"/>
    <w:rsid w:val="00AA376E"/>
    <w:rsid w:val="00AA5828"/>
    <w:rsid w:val="00AA5EDB"/>
    <w:rsid w:val="00AA6454"/>
    <w:rsid w:val="00AA71A2"/>
    <w:rsid w:val="00AA78D6"/>
    <w:rsid w:val="00AB14BF"/>
    <w:rsid w:val="00AB1956"/>
    <w:rsid w:val="00AB1FF9"/>
    <w:rsid w:val="00AB2208"/>
    <w:rsid w:val="00AB2564"/>
    <w:rsid w:val="00AB4474"/>
    <w:rsid w:val="00AB4AFF"/>
    <w:rsid w:val="00AB5FA8"/>
    <w:rsid w:val="00AC0C4C"/>
    <w:rsid w:val="00AC1D39"/>
    <w:rsid w:val="00AC310F"/>
    <w:rsid w:val="00AC32A6"/>
    <w:rsid w:val="00AC4E3F"/>
    <w:rsid w:val="00AC7C4C"/>
    <w:rsid w:val="00AD0249"/>
    <w:rsid w:val="00AD053C"/>
    <w:rsid w:val="00AD0B5C"/>
    <w:rsid w:val="00AD199D"/>
    <w:rsid w:val="00AD2851"/>
    <w:rsid w:val="00AD325F"/>
    <w:rsid w:val="00AD41B4"/>
    <w:rsid w:val="00AD5703"/>
    <w:rsid w:val="00AD577A"/>
    <w:rsid w:val="00AD588B"/>
    <w:rsid w:val="00AD58EB"/>
    <w:rsid w:val="00AE00F8"/>
    <w:rsid w:val="00AE0ACD"/>
    <w:rsid w:val="00AE0C6C"/>
    <w:rsid w:val="00AE19A0"/>
    <w:rsid w:val="00AE1E01"/>
    <w:rsid w:val="00AE266D"/>
    <w:rsid w:val="00AE33CD"/>
    <w:rsid w:val="00AE4664"/>
    <w:rsid w:val="00AE487C"/>
    <w:rsid w:val="00AE6009"/>
    <w:rsid w:val="00AE7B38"/>
    <w:rsid w:val="00AF0DAE"/>
    <w:rsid w:val="00AF14D1"/>
    <w:rsid w:val="00AF1B2E"/>
    <w:rsid w:val="00AF1DF1"/>
    <w:rsid w:val="00AF428F"/>
    <w:rsid w:val="00AF5C02"/>
    <w:rsid w:val="00AF6284"/>
    <w:rsid w:val="00AF658B"/>
    <w:rsid w:val="00AF7196"/>
    <w:rsid w:val="00B01442"/>
    <w:rsid w:val="00B01C66"/>
    <w:rsid w:val="00B02073"/>
    <w:rsid w:val="00B022C8"/>
    <w:rsid w:val="00B02825"/>
    <w:rsid w:val="00B02E50"/>
    <w:rsid w:val="00B04083"/>
    <w:rsid w:val="00B04ABC"/>
    <w:rsid w:val="00B06BB3"/>
    <w:rsid w:val="00B07C9B"/>
    <w:rsid w:val="00B104DE"/>
    <w:rsid w:val="00B12081"/>
    <w:rsid w:val="00B1246C"/>
    <w:rsid w:val="00B12F20"/>
    <w:rsid w:val="00B12FB5"/>
    <w:rsid w:val="00B1434D"/>
    <w:rsid w:val="00B15A20"/>
    <w:rsid w:val="00B1632B"/>
    <w:rsid w:val="00B16908"/>
    <w:rsid w:val="00B16A48"/>
    <w:rsid w:val="00B20022"/>
    <w:rsid w:val="00B214D3"/>
    <w:rsid w:val="00B21E46"/>
    <w:rsid w:val="00B235E2"/>
    <w:rsid w:val="00B23788"/>
    <w:rsid w:val="00B23AA7"/>
    <w:rsid w:val="00B263E7"/>
    <w:rsid w:val="00B27736"/>
    <w:rsid w:val="00B3446B"/>
    <w:rsid w:val="00B348AE"/>
    <w:rsid w:val="00B34F2A"/>
    <w:rsid w:val="00B354F1"/>
    <w:rsid w:val="00B37D3D"/>
    <w:rsid w:val="00B40186"/>
    <w:rsid w:val="00B4096D"/>
    <w:rsid w:val="00B40AEF"/>
    <w:rsid w:val="00B42976"/>
    <w:rsid w:val="00B43A67"/>
    <w:rsid w:val="00B46372"/>
    <w:rsid w:val="00B477DD"/>
    <w:rsid w:val="00B47D2E"/>
    <w:rsid w:val="00B51ACD"/>
    <w:rsid w:val="00B556DD"/>
    <w:rsid w:val="00B577DB"/>
    <w:rsid w:val="00B60405"/>
    <w:rsid w:val="00B60590"/>
    <w:rsid w:val="00B60F14"/>
    <w:rsid w:val="00B613B5"/>
    <w:rsid w:val="00B61680"/>
    <w:rsid w:val="00B62AB1"/>
    <w:rsid w:val="00B62FAB"/>
    <w:rsid w:val="00B646F8"/>
    <w:rsid w:val="00B65233"/>
    <w:rsid w:val="00B66A04"/>
    <w:rsid w:val="00B67DE9"/>
    <w:rsid w:val="00B70CE6"/>
    <w:rsid w:val="00B71434"/>
    <w:rsid w:val="00B71A0E"/>
    <w:rsid w:val="00B7460B"/>
    <w:rsid w:val="00B76807"/>
    <w:rsid w:val="00B76BA5"/>
    <w:rsid w:val="00B8028C"/>
    <w:rsid w:val="00B80748"/>
    <w:rsid w:val="00B80AC9"/>
    <w:rsid w:val="00B80EFC"/>
    <w:rsid w:val="00B82A11"/>
    <w:rsid w:val="00B82AD7"/>
    <w:rsid w:val="00B82C66"/>
    <w:rsid w:val="00B83451"/>
    <w:rsid w:val="00B84D5B"/>
    <w:rsid w:val="00B85761"/>
    <w:rsid w:val="00B90610"/>
    <w:rsid w:val="00B916B9"/>
    <w:rsid w:val="00B918FD"/>
    <w:rsid w:val="00B91C50"/>
    <w:rsid w:val="00B91C56"/>
    <w:rsid w:val="00B92CCD"/>
    <w:rsid w:val="00B93297"/>
    <w:rsid w:val="00B936D8"/>
    <w:rsid w:val="00B94C02"/>
    <w:rsid w:val="00B94D63"/>
    <w:rsid w:val="00B94ECF"/>
    <w:rsid w:val="00B9613E"/>
    <w:rsid w:val="00B971EE"/>
    <w:rsid w:val="00B97424"/>
    <w:rsid w:val="00BA02FD"/>
    <w:rsid w:val="00BA1D2E"/>
    <w:rsid w:val="00BA26C4"/>
    <w:rsid w:val="00BA4CE6"/>
    <w:rsid w:val="00BB005F"/>
    <w:rsid w:val="00BB408C"/>
    <w:rsid w:val="00BB48CD"/>
    <w:rsid w:val="00BC0A3A"/>
    <w:rsid w:val="00BC2CDA"/>
    <w:rsid w:val="00BC33A9"/>
    <w:rsid w:val="00BC3BC5"/>
    <w:rsid w:val="00BC5C3E"/>
    <w:rsid w:val="00BC5E97"/>
    <w:rsid w:val="00BC62E9"/>
    <w:rsid w:val="00BD00EA"/>
    <w:rsid w:val="00BD0F47"/>
    <w:rsid w:val="00BD490B"/>
    <w:rsid w:val="00BD54AC"/>
    <w:rsid w:val="00BD6C4D"/>
    <w:rsid w:val="00BD7451"/>
    <w:rsid w:val="00BD77E6"/>
    <w:rsid w:val="00BE0BED"/>
    <w:rsid w:val="00BE0E84"/>
    <w:rsid w:val="00BE1BE0"/>
    <w:rsid w:val="00BE4E14"/>
    <w:rsid w:val="00BE5ED9"/>
    <w:rsid w:val="00BE5F39"/>
    <w:rsid w:val="00BF557B"/>
    <w:rsid w:val="00BF5604"/>
    <w:rsid w:val="00BF75E8"/>
    <w:rsid w:val="00BF7A22"/>
    <w:rsid w:val="00C01632"/>
    <w:rsid w:val="00C02FBD"/>
    <w:rsid w:val="00C04D7B"/>
    <w:rsid w:val="00C05825"/>
    <w:rsid w:val="00C05AB6"/>
    <w:rsid w:val="00C064F4"/>
    <w:rsid w:val="00C06A54"/>
    <w:rsid w:val="00C10318"/>
    <w:rsid w:val="00C10C35"/>
    <w:rsid w:val="00C111B7"/>
    <w:rsid w:val="00C11D9A"/>
    <w:rsid w:val="00C12EAE"/>
    <w:rsid w:val="00C14725"/>
    <w:rsid w:val="00C15A70"/>
    <w:rsid w:val="00C17528"/>
    <w:rsid w:val="00C176C8"/>
    <w:rsid w:val="00C2078E"/>
    <w:rsid w:val="00C2174B"/>
    <w:rsid w:val="00C22132"/>
    <w:rsid w:val="00C2318E"/>
    <w:rsid w:val="00C2341F"/>
    <w:rsid w:val="00C2365A"/>
    <w:rsid w:val="00C24961"/>
    <w:rsid w:val="00C25140"/>
    <w:rsid w:val="00C25340"/>
    <w:rsid w:val="00C2592F"/>
    <w:rsid w:val="00C26C9D"/>
    <w:rsid w:val="00C27D9E"/>
    <w:rsid w:val="00C30CA2"/>
    <w:rsid w:val="00C31529"/>
    <w:rsid w:val="00C32560"/>
    <w:rsid w:val="00C32ACD"/>
    <w:rsid w:val="00C356FB"/>
    <w:rsid w:val="00C36883"/>
    <w:rsid w:val="00C36F2A"/>
    <w:rsid w:val="00C37609"/>
    <w:rsid w:val="00C37BEC"/>
    <w:rsid w:val="00C40214"/>
    <w:rsid w:val="00C40ADF"/>
    <w:rsid w:val="00C40C7D"/>
    <w:rsid w:val="00C40CF9"/>
    <w:rsid w:val="00C42C52"/>
    <w:rsid w:val="00C42EB8"/>
    <w:rsid w:val="00C44435"/>
    <w:rsid w:val="00C44693"/>
    <w:rsid w:val="00C4486C"/>
    <w:rsid w:val="00C44A8A"/>
    <w:rsid w:val="00C453B5"/>
    <w:rsid w:val="00C46E64"/>
    <w:rsid w:val="00C508EC"/>
    <w:rsid w:val="00C51145"/>
    <w:rsid w:val="00C516F9"/>
    <w:rsid w:val="00C533A1"/>
    <w:rsid w:val="00C53413"/>
    <w:rsid w:val="00C53FA5"/>
    <w:rsid w:val="00C54B64"/>
    <w:rsid w:val="00C54F9E"/>
    <w:rsid w:val="00C55ABB"/>
    <w:rsid w:val="00C5638D"/>
    <w:rsid w:val="00C57F0F"/>
    <w:rsid w:val="00C57F78"/>
    <w:rsid w:val="00C6069B"/>
    <w:rsid w:val="00C60704"/>
    <w:rsid w:val="00C61DEA"/>
    <w:rsid w:val="00C623A8"/>
    <w:rsid w:val="00C630DE"/>
    <w:rsid w:val="00C63156"/>
    <w:rsid w:val="00C63C42"/>
    <w:rsid w:val="00C64EBD"/>
    <w:rsid w:val="00C650DE"/>
    <w:rsid w:val="00C660B2"/>
    <w:rsid w:val="00C66384"/>
    <w:rsid w:val="00C67328"/>
    <w:rsid w:val="00C6791A"/>
    <w:rsid w:val="00C711B7"/>
    <w:rsid w:val="00C7130E"/>
    <w:rsid w:val="00C715DE"/>
    <w:rsid w:val="00C7233E"/>
    <w:rsid w:val="00C72926"/>
    <w:rsid w:val="00C72BF0"/>
    <w:rsid w:val="00C72EB1"/>
    <w:rsid w:val="00C74E48"/>
    <w:rsid w:val="00C7591A"/>
    <w:rsid w:val="00C75F2B"/>
    <w:rsid w:val="00C773C2"/>
    <w:rsid w:val="00C804AA"/>
    <w:rsid w:val="00C80BBC"/>
    <w:rsid w:val="00C8278F"/>
    <w:rsid w:val="00C83374"/>
    <w:rsid w:val="00C839D4"/>
    <w:rsid w:val="00C83E0D"/>
    <w:rsid w:val="00C8407B"/>
    <w:rsid w:val="00C8442E"/>
    <w:rsid w:val="00C850A2"/>
    <w:rsid w:val="00C85E04"/>
    <w:rsid w:val="00C86AD5"/>
    <w:rsid w:val="00C8711F"/>
    <w:rsid w:val="00C92ADA"/>
    <w:rsid w:val="00C93CB3"/>
    <w:rsid w:val="00C93E4A"/>
    <w:rsid w:val="00C9403C"/>
    <w:rsid w:val="00C95EA8"/>
    <w:rsid w:val="00C95FBE"/>
    <w:rsid w:val="00C971B0"/>
    <w:rsid w:val="00CA1ECC"/>
    <w:rsid w:val="00CA25EF"/>
    <w:rsid w:val="00CA2D3C"/>
    <w:rsid w:val="00CA2D82"/>
    <w:rsid w:val="00CA333C"/>
    <w:rsid w:val="00CA374E"/>
    <w:rsid w:val="00CA5224"/>
    <w:rsid w:val="00CA67C2"/>
    <w:rsid w:val="00CA7CCF"/>
    <w:rsid w:val="00CA7D13"/>
    <w:rsid w:val="00CB081A"/>
    <w:rsid w:val="00CB2D92"/>
    <w:rsid w:val="00CB387D"/>
    <w:rsid w:val="00CB4B75"/>
    <w:rsid w:val="00CB689A"/>
    <w:rsid w:val="00CB7D40"/>
    <w:rsid w:val="00CC06B1"/>
    <w:rsid w:val="00CC0B3C"/>
    <w:rsid w:val="00CC174E"/>
    <w:rsid w:val="00CC1BA4"/>
    <w:rsid w:val="00CC2D25"/>
    <w:rsid w:val="00CC3C93"/>
    <w:rsid w:val="00CC5A41"/>
    <w:rsid w:val="00CC5F54"/>
    <w:rsid w:val="00CC6149"/>
    <w:rsid w:val="00CC701A"/>
    <w:rsid w:val="00CC7426"/>
    <w:rsid w:val="00CD057D"/>
    <w:rsid w:val="00CD0E57"/>
    <w:rsid w:val="00CD1A6C"/>
    <w:rsid w:val="00CD1D4C"/>
    <w:rsid w:val="00CD1F56"/>
    <w:rsid w:val="00CD3A6A"/>
    <w:rsid w:val="00CD4E43"/>
    <w:rsid w:val="00CD5DF4"/>
    <w:rsid w:val="00CD692C"/>
    <w:rsid w:val="00CD7C28"/>
    <w:rsid w:val="00CE051C"/>
    <w:rsid w:val="00CE082A"/>
    <w:rsid w:val="00CE1DC2"/>
    <w:rsid w:val="00CE1F32"/>
    <w:rsid w:val="00CE26CD"/>
    <w:rsid w:val="00CE40CF"/>
    <w:rsid w:val="00CE56D5"/>
    <w:rsid w:val="00CE6119"/>
    <w:rsid w:val="00CF1161"/>
    <w:rsid w:val="00CF1170"/>
    <w:rsid w:val="00CF39A0"/>
    <w:rsid w:val="00CF598E"/>
    <w:rsid w:val="00CF6243"/>
    <w:rsid w:val="00CF6D5E"/>
    <w:rsid w:val="00CF6F97"/>
    <w:rsid w:val="00CF7B10"/>
    <w:rsid w:val="00CF7ECD"/>
    <w:rsid w:val="00D02D0F"/>
    <w:rsid w:val="00D02E85"/>
    <w:rsid w:val="00D036A2"/>
    <w:rsid w:val="00D05076"/>
    <w:rsid w:val="00D05DC7"/>
    <w:rsid w:val="00D0626E"/>
    <w:rsid w:val="00D07362"/>
    <w:rsid w:val="00D1022E"/>
    <w:rsid w:val="00D10F26"/>
    <w:rsid w:val="00D11518"/>
    <w:rsid w:val="00D130CF"/>
    <w:rsid w:val="00D14FF7"/>
    <w:rsid w:val="00D1505E"/>
    <w:rsid w:val="00D16B23"/>
    <w:rsid w:val="00D16C69"/>
    <w:rsid w:val="00D17B93"/>
    <w:rsid w:val="00D22FBA"/>
    <w:rsid w:val="00D23064"/>
    <w:rsid w:val="00D23718"/>
    <w:rsid w:val="00D24129"/>
    <w:rsid w:val="00D2437D"/>
    <w:rsid w:val="00D25646"/>
    <w:rsid w:val="00D269B9"/>
    <w:rsid w:val="00D26C82"/>
    <w:rsid w:val="00D26D89"/>
    <w:rsid w:val="00D26FBA"/>
    <w:rsid w:val="00D2725F"/>
    <w:rsid w:val="00D31059"/>
    <w:rsid w:val="00D33E54"/>
    <w:rsid w:val="00D34035"/>
    <w:rsid w:val="00D3407C"/>
    <w:rsid w:val="00D348B0"/>
    <w:rsid w:val="00D350BF"/>
    <w:rsid w:val="00D3701B"/>
    <w:rsid w:val="00D372B9"/>
    <w:rsid w:val="00D40560"/>
    <w:rsid w:val="00D40BD4"/>
    <w:rsid w:val="00D414BD"/>
    <w:rsid w:val="00D42DC4"/>
    <w:rsid w:val="00D43C8A"/>
    <w:rsid w:val="00D507DA"/>
    <w:rsid w:val="00D522CF"/>
    <w:rsid w:val="00D52353"/>
    <w:rsid w:val="00D52CA0"/>
    <w:rsid w:val="00D5347D"/>
    <w:rsid w:val="00D536FF"/>
    <w:rsid w:val="00D53A55"/>
    <w:rsid w:val="00D54806"/>
    <w:rsid w:val="00D54DB1"/>
    <w:rsid w:val="00D5560F"/>
    <w:rsid w:val="00D5590F"/>
    <w:rsid w:val="00D56F0C"/>
    <w:rsid w:val="00D616BF"/>
    <w:rsid w:val="00D63036"/>
    <w:rsid w:val="00D63161"/>
    <w:rsid w:val="00D63C0E"/>
    <w:rsid w:val="00D64DB6"/>
    <w:rsid w:val="00D670CD"/>
    <w:rsid w:val="00D67430"/>
    <w:rsid w:val="00D67543"/>
    <w:rsid w:val="00D675DB"/>
    <w:rsid w:val="00D678CE"/>
    <w:rsid w:val="00D700A8"/>
    <w:rsid w:val="00D72784"/>
    <w:rsid w:val="00D738FB"/>
    <w:rsid w:val="00D73925"/>
    <w:rsid w:val="00D746BA"/>
    <w:rsid w:val="00D75F88"/>
    <w:rsid w:val="00D768AD"/>
    <w:rsid w:val="00D7704C"/>
    <w:rsid w:val="00D7755E"/>
    <w:rsid w:val="00D801CF"/>
    <w:rsid w:val="00D83311"/>
    <w:rsid w:val="00D85B6B"/>
    <w:rsid w:val="00D872C3"/>
    <w:rsid w:val="00D87390"/>
    <w:rsid w:val="00D87397"/>
    <w:rsid w:val="00D906B1"/>
    <w:rsid w:val="00D921B3"/>
    <w:rsid w:val="00D922B0"/>
    <w:rsid w:val="00D92628"/>
    <w:rsid w:val="00D92655"/>
    <w:rsid w:val="00D92A33"/>
    <w:rsid w:val="00D92E96"/>
    <w:rsid w:val="00D93156"/>
    <w:rsid w:val="00D93D45"/>
    <w:rsid w:val="00D95EF2"/>
    <w:rsid w:val="00D96073"/>
    <w:rsid w:val="00D960D7"/>
    <w:rsid w:val="00D960E5"/>
    <w:rsid w:val="00D964BB"/>
    <w:rsid w:val="00D978FE"/>
    <w:rsid w:val="00D97F2A"/>
    <w:rsid w:val="00DA1F16"/>
    <w:rsid w:val="00DA1F86"/>
    <w:rsid w:val="00DA2D3E"/>
    <w:rsid w:val="00DA41D5"/>
    <w:rsid w:val="00DA4387"/>
    <w:rsid w:val="00DA7D59"/>
    <w:rsid w:val="00DA7EA5"/>
    <w:rsid w:val="00DB110B"/>
    <w:rsid w:val="00DB1B62"/>
    <w:rsid w:val="00DB22D3"/>
    <w:rsid w:val="00DB2E8F"/>
    <w:rsid w:val="00DB4355"/>
    <w:rsid w:val="00DB512D"/>
    <w:rsid w:val="00DB539A"/>
    <w:rsid w:val="00DB54D5"/>
    <w:rsid w:val="00DB5537"/>
    <w:rsid w:val="00DB5A6B"/>
    <w:rsid w:val="00DB5B38"/>
    <w:rsid w:val="00DB7690"/>
    <w:rsid w:val="00DC0664"/>
    <w:rsid w:val="00DC1E06"/>
    <w:rsid w:val="00DC1FD3"/>
    <w:rsid w:val="00DC299D"/>
    <w:rsid w:val="00DC2A8A"/>
    <w:rsid w:val="00DC3D7A"/>
    <w:rsid w:val="00DC4D8D"/>
    <w:rsid w:val="00DC6697"/>
    <w:rsid w:val="00DC7BA9"/>
    <w:rsid w:val="00DC7D24"/>
    <w:rsid w:val="00DD2B22"/>
    <w:rsid w:val="00DD3A00"/>
    <w:rsid w:val="00DD43FA"/>
    <w:rsid w:val="00DD460D"/>
    <w:rsid w:val="00DD6FC9"/>
    <w:rsid w:val="00DD7BE7"/>
    <w:rsid w:val="00DE1966"/>
    <w:rsid w:val="00DE1E40"/>
    <w:rsid w:val="00DE2AA3"/>
    <w:rsid w:val="00DE2BEF"/>
    <w:rsid w:val="00DE2C5C"/>
    <w:rsid w:val="00DE4155"/>
    <w:rsid w:val="00DE6A88"/>
    <w:rsid w:val="00DF05D1"/>
    <w:rsid w:val="00DF2B37"/>
    <w:rsid w:val="00DF2C18"/>
    <w:rsid w:val="00DF372C"/>
    <w:rsid w:val="00DF50EE"/>
    <w:rsid w:val="00DF5125"/>
    <w:rsid w:val="00DF5588"/>
    <w:rsid w:val="00DF5D0B"/>
    <w:rsid w:val="00DF5D22"/>
    <w:rsid w:val="00DF5E2B"/>
    <w:rsid w:val="00DF738B"/>
    <w:rsid w:val="00DF7D18"/>
    <w:rsid w:val="00E001FA"/>
    <w:rsid w:val="00E0157D"/>
    <w:rsid w:val="00E0260A"/>
    <w:rsid w:val="00E02836"/>
    <w:rsid w:val="00E02952"/>
    <w:rsid w:val="00E0320A"/>
    <w:rsid w:val="00E03866"/>
    <w:rsid w:val="00E042AD"/>
    <w:rsid w:val="00E0516F"/>
    <w:rsid w:val="00E05FB3"/>
    <w:rsid w:val="00E066ED"/>
    <w:rsid w:val="00E106B0"/>
    <w:rsid w:val="00E106F2"/>
    <w:rsid w:val="00E10A52"/>
    <w:rsid w:val="00E10FD4"/>
    <w:rsid w:val="00E111AD"/>
    <w:rsid w:val="00E1349F"/>
    <w:rsid w:val="00E13BC2"/>
    <w:rsid w:val="00E13F90"/>
    <w:rsid w:val="00E16C7D"/>
    <w:rsid w:val="00E16E28"/>
    <w:rsid w:val="00E17F0A"/>
    <w:rsid w:val="00E20009"/>
    <w:rsid w:val="00E204A8"/>
    <w:rsid w:val="00E2179E"/>
    <w:rsid w:val="00E2325B"/>
    <w:rsid w:val="00E2460C"/>
    <w:rsid w:val="00E25078"/>
    <w:rsid w:val="00E25352"/>
    <w:rsid w:val="00E268EC"/>
    <w:rsid w:val="00E26F2F"/>
    <w:rsid w:val="00E30589"/>
    <w:rsid w:val="00E30B3A"/>
    <w:rsid w:val="00E330CD"/>
    <w:rsid w:val="00E33E8F"/>
    <w:rsid w:val="00E34742"/>
    <w:rsid w:val="00E34808"/>
    <w:rsid w:val="00E35DC7"/>
    <w:rsid w:val="00E4183A"/>
    <w:rsid w:val="00E41B8D"/>
    <w:rsid w:val="00E41E67"/>
    <w:rsid w:val="00E43A74"/>
    <w:rsid w:val="00E453BB"/>
    <w:rsid w:val="00E457C4"/>
    <w:rsid w:val="00E458F2"/>
    <w:rsid w:val="00E45D94"/>
    <w:rsid w:val="00E51010"/>
    <w:rsid w:val="00E51256"/>
    <w:rsid w:val="00E52498"/>
    <w:rsid w:val="00E52975"/>
    <w:rsid w:val="00E55516"/>
    <w:rsid w:val="00E55D6B"/>
    <w:rsid w:val="00E56C61"/>
    <w:rsid w:val="00E56F34"/>
    <w:rsid w:val="00E57258"/>
    <w:rsid w:val="00E57BB8"/>
    <w:rsid w:val="00E60B3C"/>
    <w:rsid w:val="00E619CE"/>
    <w:rsid w:val="00E61BFD"/>
    <w:rsid w:val="00E62D5C"/>
    <w:rsid w:val="00E63E72"/>
    <w:rsid w:val="00E6491A"/>
    <w:rsid w:val="00E649B9"/>
    <w:rsid w:val="00E64FDA"/>
    <w:rsid w:val="00E65F62"/>
    <w:rsid w:val="00E66E41"/>
    <w:rsid w:val="00E67147"/>
    <w:rsid w:val="00E671F4"/>
    <w:rsid w:val="00E70733"/>
    <w:rsid w:val="00E71B19"/>
    <w:rsid w:val="00E742F1"/>
    <w:rsid w:val="00E76BE3"/>
    <w:rsid w:val="00E76FF8"/>
    <w:rsid w:val="00E800C5"/>
    <w:rsid w:val="00E81936"/>
    <w:rsid w:val="00E81A36"/>
    <w:rsid w:val="00E824FE"/>
    <w:rsid w:val="00E832D1"/>
    <w:rsid w:val="00E86CA8"/>
    <w:rsid w:val="00E8775F"/>
    <w:rsid w:val="00E9083C"/>
    <w:rsid w:val="00E9169D"/>
    <w:rsid w:val="00E91773"/>
    <w:rsid w:val="00E92509"/>
    <w:rsid w:val="00E92948"/>
    <w:rsid w:val="00E92DD9"/>
    <w:rsid w:val="00E92F16"/>
    <w:rsid w:val="00E94597"/>
    <w:rsid w:val="00E94CA3"/>
    <w:rsid w:val="00E94FEC"/>
    <w:rsid w:val="00E96357"/>
    <w:rsid w:val="00E9758A"/>
    <w:rsid w:val="00EA08F1"/>
    <w:rsid w:val="00EA1355"/>
    <w:rsid w:val="00EA15B6"/>
    <w:rsid w:val="00EA1BF9"/>
    <w:rsid w:val="00EA3405"/>
    <w:rsid w:val="00EA35D9"/>
    <w:rsid w:val="00EA3C9D"/>
    <w:rsid w:val="00EA4713"/>
    <w:rsid w:val="00EA4B37"/>
    <w:rsid w:val="00EA4FE1"/>
    <w:rsid w:val="00EA6B29"/>
    <w:rsid w:val="00EA6B94"/>
    <w:rsid w:val="00EA734C"/>
    <w:rsid w:val="00EA7822"/>
    <w:rsid w:val="00EB0121"/>
    <w:rsid w:val="00EB0184"/>
    <w:rsid w:val="00EB1769"/>
    <w:rsid w:val="00EB1A2D"/>
    <w:rsid w:val="00EB2327"/>
    <w:rsid w:val="00EB35BB"/>
    <w:rsid w:val="00EB3BB2"/>
    <w:rsid w:val="00EB41B3"/>
    <w:rsid w:val="00EB5FDB"/>
    <w:rsid w:val="00EB6407"/>
    <w:rsid w:val="00EB6A0D"/>
    <w:rsid w:val="00EC023C"/>
    <w:rsid w:val="00EC1713"/>
    <w:rsid w:val="00EC2528"/>
    <w:rsid w:val="00EC302C"/>
    <w:rsid w:val="00EC376D"/>
    <w:rsid w:val="00EC5E5A"/>
    <w:rsid w:val="00EC6119"/>
    <w:rsid w:val="00EC716B"/>
    <w:rsid w:val="00ED0200"/>
    <w:rsid w:val="00ED1E2F"/>
    <w:rsid w:val="00ED2447"/>
    <w:rsid w:val="00ED2518"/>
    <w:rsid w:val="00ED26CC"/>
    <w:rsid w:val="00ED2973"/>
    <w:rsid w:val="00ED2CA6"/>
    <w:rsid w:val="00ED38EC"/>
    <w:rsid w:val="00ED46E1"/>
    <w:rsid w:val="00ED496D"/>
    <w:rsid w:val="00ED6CA8"/>
    <w:rsid w:val="00ED6CBB"/>
    <w:rsid w:val="00EE04E8"/>
    <w:rsid w:val="00EE2BDB"/>
    <w:rsid w:val="00EE2E3A"/>
    <w:rsid w:val="00EE3289"/>
    <w:rsid w:val="00EE3F2B"/>
    <w:rsid w:val="00EE5069"/>
    <w:rsid w:val="00EE50FE"/>
    <w:rsid w:val="00EE55E7"/>
    <w:rsid w:val="00EF0233"/>
    <w:rsid w:val="00EF193E"/>
    <w:rsid w:val="00EF1EEC"/>
    <w:rsid w:val="00EF253A"/>
    <w:rsid w:val="00EF2AF0"/>
    <w:rsid w:val="00EF406E"/>
    <w:rsid w:val="00EF4258"/>
    <w:rsid w:val="00EF55BA"/>
    <w:rsid w:val="00EF6F9B"/>
    <w:rsid w:val="00F042DD"/>
    <w:rsid w:val="00F043D0"/>
    <w:rsid w:val="00F04405"/>
    <w:rsid w:val="00F044BC"/>
    <w:rsid w:val="00F05784"/>
    <w:rsid w:val="00F05C71"/>
    <w:rsid w:val="00F061D0"/>
    <w:rsid w:val="00F06569"/>
    <w:rsid w:val="00F13F63"/>
    <w:rsid w:val="00F14736"/>
    <w:rsid w:val="00F14A0D"/>
    <w:rsid w:val="00F14ED5"/>
    <w:rsid w:val="00F14F19"/>
    <w:rsid w:val="00F16174"/>
    <w:rsid w:val="00F214FF"/>
    <w:rsid w:val="00F2200F"/>
    <w:rsid w:val="00F22E59"/>
    <w:rsid w:val="00F234A6"/>
    <w:rsid w:val="00F236F8"/>
    <w:rsid w:val="00F23B31"/>
    <w:rsid w:val="00F25091"/>
    <w:rsid w:val="00F254F1"/>
    <w:rsid w:val="00F25CE6"/>
    <w:rsid w:val="00F2617A"/>
    <w:rsid w:val="00F26F4E"/>
    <w:rsid w:val="00F27F87"/>
    <w:rsid w:val="00F30026"/>
    <w:rsid w:val="00F30FED"/>
    <w:rsid w:val="00F32A4F"/>
    <w:rsid w:val="00F32EDA"/>
    <w:rsid w:val="00F34D8F"/>
    <w:rsid w:val="00F34E2C"/>
    <w:rsid w:val="00F35EFB"/>
    <w:rsid w:val="00F35FBF"/>
    <w:rsid w:val="00F36230"/>
    <w:rsid w:val="00F36969"/>
    <w:rsid w:val="00F37B33"/>
    <w:rsid w:val="00F400AD"/>
    <w:rsid w:val="00F4089D"/>
    <w:rsid w:val="00F42B81"/>
    <w:rsid w:val="00F44452"/>
    <w:rsid w:val="00F4454F"/>
    <w:rsid w:val="00F45343"/>
    <w:rsid w:val="00F469F6"/>
    <w:rsid w:val="00F46F84"/>
    <w:rsid w:val="00F474BA"/>
    <w:rsid w:val="00F47837"/>
    <w:rsid w:val="00F504EF"/>
    <w:rsid w:val="00F50A55"/>
    <w:rsid w:val="00F5106F"/>
    <w:rsid w:val="00F518F0"/>
    <w:rsid w:val="00F51CF7"/>
    <w:rsid w:val="00F529EB"/>
    <w:rsid w:val="00F53EAF"/>
    <w:rsid w:val="00F56432"/>
    <w:rsid w:val="00F60EE3"/>
    <w:rsid w:val="00F6193C"/>
    <w:rsid w:val="00F61D81"/>
    <w:rsid w:val="00F62187"/>
    <w:rsid w:val="00F6380F"/>
    <w:rsid w:val="00F63DDC"/>
    <w:rsid w:val="00F6405C"/>
    <w:rsid w:val="00F644BC"/>
    <w:rsid w:val="00F652A5"/>
    <w:rsid w:val="00F67716"/>
    <w:rsid w:val="00F70A72"/>
    <w:rsid w:val="00F70D98"/>
    <w:rsid w:val="00F7266B"/>
    <w:rsid w:val="00F72F39"/>
    <w:rsid w:val="00F744DE"/>
    <w:rsid w:val="00F760A7"/>
    <w:rsid w:val="00F76B7B"/>
    <w:rsid w:val="00F770C2"/>
    <w:rsid w:val="00F77110"/>
    <w:rsid w:val="00F833A3"/>
    <w:rsid w:val="00F84371"/>
    <w:rsid w:val="00F86DA5"/>
    <w:rsid w:val="00F87F00"/>
    <w:rsid w:val="00F916B3"/>
    <w:rsid w:val="00F91700"/>
    <w:rsid w:val="00F919BA"/>
    <w:rsid w:val="00F924BB"/>
    <w:rsid w:val="00F93981"/>
    <w:rsid w:val="00F94207"/>
    <w:rsid w:val="00F95204"/>
    <w:rsid w:val="00FA0514"/>
    <w:rsid w:val="00FA280E"/>
    <w:rsid w:val="00FA2D61"/>
    <w:rsid w:val="00FA462F"/>
    <w:rsid w:val="00FA6704"/>
    <w:rsid w:val="00FA735D"/>
    <w:rsid w:val="00FA7792"/>
    <w:rsid w:val="00FB0719"/>
    <w:rsid w:val="00FB210D"/>
    <w:rsid w:val="00FB3AE0"/>
    <w:rsid w:val="00FB60E1"/>
    <w:rsid w:val="00FB6667"/>
    <w:rsid w:val="00FB69B4"/>
    <w:rsid w:val="00FB6AEC"/>
    <w:rsid w:val="00FC00B9"/>
    <w:rsid w:val="00FC06F1"/>
    <w:rsid w:val="00FC2255"/>
    <w:rsid w:val="00FC4A0E"/>
    <w:rsid w:val="00FC4C87"/>
    <w:rsid w:val="00FC6685"/>
    <w:rsid w:val="00FC71A1"/>
    <w:rsid w:val="00FD0E47"/>
    <w:rsid w:val="00FD15F9"/>
    <w:rsid w:val="00FD19A1"/>
    <w:rsid w:val="00FD2AF7"/>
    <w:rsid w:val="00FD35AD"/>
    <w:rsid w:val="00FD3981"/>
    <w:rsid w:val="00FD7245"/>
    <w:rsid w:val="00FD7E01"/>
    <w:rsid w:val="00FE17BF"/>
    <w:rsid w:val="00FE1CB3"/>
    <w:rsid w:val="00FE371D"/>
    <w:rsid w:val="00FE3F4E"/>
    <w:rsid w:val="00FE4CD3"/>
    <w:rsid w:val="00FE4F1D"/>
    <w:rsid w:val="00FE5C66"/>
    <w:rsid w:val="00FE5F83"/>
    <w:rsid w:val="00FE6913"/>
    <w:rsid w:val="00FE7435"/>
    <w:rsid w:val="00FE78ED"/>
    <w:rsid w:val="00FF3608"/>
    <w:rsid w:val="00FF3A3A"/>
    <w:rsid w:val="00FF6447"/>
    <w:rsid w:val="00FF7568"/>
    <w:rsid w:val="00FF77AD"/>
    <w:rsid w:val="00FF7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D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C3D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C3DDE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3C3DDE"/>
  </w:style>
  <w:style w:type="paragraph" w:styleId="a5">
    <w:name w:val="header"/>
    <w:basedOn w:val="a"/>
    <w:link w:val="Char0"/>
    <w:uiPriority w:val="99"/>
    <w:semiHidden/>
    <w:unhideWhenUsed/>
    <w:rsid w:val="00934B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934BA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131</Words>
  <Characters>750</Characters>
  <Application>Microsoft Office Word</Application>
  <DocSecurity>0</DocSecurity>
  <Lines>6</Lines>
  <Paragraphs>1</Paragraphs>
  <ScaleCrop>false</ScaleCrop>
  <Company>Win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青阳徐松青</dc:creator>
  <cp:lastModifiedBy>gyb1</cp:lastModifiedBy>
  <cp:revision>9</cp:revision>
  <dcterms:created xsi:type="dcterms:W3CDTF">2017-02-10T01:52:00Z</dcterms:created>
  <dcterms:modified xsi:type="dcterms:W3CDTF">2017-05-26T08:17:00Z</dcterms:modified>
</cp:coreProperties>
</file>